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1669"/>
        <w:gridCol w:w="560"/>
        <w:gridCol w:w="2507"/>
        <w:gridCol w:w="1644"/>
        <w:gridCol w:w="723"/>
        <w:gridCol w:w="1260"/>
        <w:gridCol w:w="2367"/>
      </w:tblGrid>
      <w:tr w:rsidR="00BC3F51" w:rsidRPr="00C0641A" w14:paraId="26D64C1C" w14:textId="77777777" w:rsidTr="00677DB5">
        <w:trPr>
          <w:cantSplit/>
          <w:trHeight w:val="321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F717D9" w14:textId="581E9D93" w:rsidR="00996482" w:rsidRDefault="00996482" w:rsidP="004513FA">
            <w:pPr>
              <w:tabs>
                <w:tab w:val="left" w:pos="6979"/>
                <w:tab w:val="left" w:pos="8680"/>
              </w:tabs>
              <w:jc w:val="center"/>
              <w:rPr>
                <w:rFonts w:ascii="Optima" w:hAnsi="Optima"/>
                <w:b/>
                <w:caps/>
                <w:color w:val="000000"/>
              </w:rPr>
            </w:pPr>
            <w:r>
              <w:rPr>
                <w:rFonts w:ascii="Optima" w:hAnsi="Optima"/>
                <w:b/>
                <w:caps/>
                <w:color w:val="000000"/>
              </w:rPr>
              <w:t xml:space="preserve">Email Completed form to </w:t>
            </w:r>
            <w:hyperlink r:id="rId11" w:history="1">
              <w:r w:rsidRPr="00CF0FEB">
                <w:rPr>
                  <w:rStyle w:val="Hyperlink"/>
                  <w:rFonts w:ascii="Optima" w:hAnsi="Optima"/>
                  <w:b/>
                  <w:caps/>
                </w:rPr>
                <w:t>Intake@gallangplace.org.au</w:t>
              </w:r>
            </w:hyperlink>
          </w:p>
          <w:p w14:paraId="0F9D7676" w14:textId="18463862" w:rsidR="00996482" w:rsidRPr="00996482" w:rsidRDefault="00996482" w:rsidP="00996482">
            <w:pPr>
              <w:tabs>
                <w:tab w:val="left" w:pos="6979"/>
                <w:tab w:val="left" w:pos="8680"/>
              </w:tabs>
              <w:jc w:val="center"/>
              <w:rPr>
                <w:rFonts w:ascii="Optima" w:hAnsi="Optima"/>
                <w:i/>
                <w:sz w:val="18"/>
                <w:szCs w:val="18"/>
              </w:rPr>
            </w:pPr>
            <w:r w:rsidRPr="004513FA">
              <w:rPr>
                <w:rFonts w:ascii="Optima" w:hAnsi="Optima"/>
                <w:i/>
                <w:sz w:val="18"/>
                <w:szCs w:val="18"/>
              </w:rPr>
              <w:t xml:space="preserve">ALL information on this form is treated as confidential as per </w:t>
            </w:r>
            <w:proofErr w:type="spellStart"/>
            <w:r w:rsidRPr="004513FA">
              <w:rPr>
                <w:rFonts w:ascii="Optima" w:hAnsi="Optima"/>
                <w:i/>
                <w:sz w:val="18"/>
                <w:szCs w:val="18"/>
              </w:rPr>
              <w:t>Gallang</w:t>
            </w:r>
            <w:proofErr w:type="spellEnd"/>
            <w:r w:rsidRPr="004513FA">
              <w:rPr>
                <w:rFonts w:ascii="Optima" w:hAnsi="Optima"/>
                <w:i/>
                <w:sz w:val="18"/>
                <w:szCs w:val="18"/>
              </w:rPr>
              <w:t xml:space="preserve"> Place’s Policies and Procedures</w:t>
            </w:r>
          </w:p>
        </w:tc>
      </w:tr>
      <w:tr w:rsidR="00921856" w:rsidRPr="00C0641A" w14:paraId="7014D9D7" w14:textId="77777777" w:rsidTr="00677DB5">
        <w:trPr>
          <w:gridAfter w:val="6"/>
          <w:wAfter w:w="4222" w:type="pct"/>
          <w:cantSplit/>
          <w:trHeight w:val="55"/>
        </w:trPr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A60BF" w14:textId="3A293D59" w:rsidR="00921856" w:rsidRDefault="00A10CAB" w:rsidP="00921856">
            <w:pPr>
              <w:rPr>
                <w:rFonts w:ascii="Optima" w:hAnsi="Optima"/>
                <w:caps/>
              </w:rPr>
            </w:pPr>
            <w:r>
              <w:rPr>
                <w:rFonts w:ascii="Optima" w:hAnsi="Optima"/>
                <w:caps/>
              </w:rPr>
              <w:t>`</w:t>
            </w:r>
          </w:p>
        </w:tc>
      </w:tr>
      <w:tr w:rsidR="00BC3F51" w:rsidRPr="00C0641A" w14:paraId="54B58A0D" w14:textId="77777777" w:rsidTr="00677DB5">
        <w:trPr>
          <w:cantSplit/>
          <w:trHeight w:val="222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021391" w14:textId="18C7F979" w:rsidR="00921856" w:rsidRPr="00C0641A" w:rsidRDefault="00921856" w:rsidP="00137F9D">
            <w:pPr>
              <w:rPr>
                <w:rFonts w:ascii="Optima" w:hAnsi="Optima"/>
                <w:caps/>
                <w:color w:val="000000"/>
              </w:rPr>
            </w:pPr>
            <w:r w:rsidRPr="00137F9D">
              <w:rPr>
                <w:rFonts w:ascii="Optima" w:hAnsi="Optima"/>
                <w:b/>
                <w:bCs/>
                <w:i/>
                <w:caps/>
                <w:sz w:val="28"/>
                <w:szCs w:val="28"/>
              </w:rPr>
              <w:t>OFFICE USE ONLY:</w:t>
            </w:r>
          </w:p>
        </w:tc>
      </w:tr>
      <w:tr w:rsidR="00677DB5" w:rsidRPr="00C0641A" w14:paraId="710FE06C" w14:textId="77777777" w:rsidTr="002F257F">
        <w:trPr>
          <w:cantSplit/>
          <w:trHeight w:val="451"/>
        </w:trPr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C59070" w14:textId="64F08B3B" w:rsidR="00BE0AB9" w:rsidRDefault="00BE0AB9" w:rsidP="00137F9D">
            <w:pPr>
              <w:ind w:left="-248"/>
              <w:jc w:val="right"/>
              <w:rPr>
                <w:rFonts w:ascii="Optima" w:hAnsi="Optima"/>
                <w:caps/>
              </w:rPr>
            </w:pPr>
            <w:r>
              <w:rPr>
                <w:rFonts w:ascii="Optima" w:hAnsi="Optima"/>
                <w:caps/>
                <w:color w:val="000000"/>
              </w:rPr>
              <w:t>Intake Officer</w:t>
            </w:r>
          </w:p>
        </w:tc>
        <w:tc>
          <w:tcPr>
            <w:tcW w:w="219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02F0" w14:textId="77777777" w:rsidR="00BE0AB9" w:rsidRDefault="00BE0AB9" w:rsidP="004513F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  <w:tc>
          <w:tcPr>
            <w:tcW w:w="9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D47A8A" w14:textId="6F14E238" w:rsidR="00BE0AB9" w:rsidRDefault="00137F9D" w:rsidP="004513FA">
            <w:pPr>
              <w:rPr>
                <w:rFonts w:ascii="Optima" w:hAnsi="Optima"/>
                <w:caps/>
                <w:color w:val="000000" w:themeColor="text1"/>
              </w:rPr>
            </w:pPr>
            <w:r>
              <w:rPr>
                <w:rFonts w:ascii="Optima" w:hAnsi="Optima"/>
              </w:rPr>
              <w:t>DATE RECEIVED</w:t>
            </w:r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F9AB" w14:textId="77777777" w:rsidR="00BE0AB9" w:rsidRPr="00C0641A" w:rsidRDefault="00BE0AB9" w:rsidP="004513FA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BC3F51" w:rsidRPr="00C0641A" w14:paraId="62D4F2D3" w14:textId="1896D72F" w:rsidTr="00677DB5">
        <w:trPr>
          <w:cantSplit/>
          <w:trHeight w:val="541"/>
        </w:trPr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9FB91D" w14:textId="08341E77" w:rsidR="00137F9D" w:rsidRPr="00F31422" w:rsidRDefault="00137F9D" w:rsidP="00137F9D">
            <w:pPr>
              <w:rPr>
                <w:rFonts w:ascii="Optima" w:hAnsi="Optima"/>
                <w:caps/>
              </w:rPr>
            </w:pPr>
            <w:r>
              <w:rPr>
                <w:rFonts w:ascii="Optima" w:hAnsi="Optima"/>
                <w:caps/>
              </w:rPr>
              <w:t xml:space="preserve">ProGRAM </w:t>
            </w:r>
          </w:p>
        </w:tc>
        <w:tc>
          <w:tcPr>
            <w:tcW w:w="422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F126" w14:textId="76D9324C" w:rsidR="00137F9D" w:rsidRPr="00C0641A" w:rsidRDefault="00137F9D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/>
              </w:rPr>
              <w:t xml:space="preserve">  Fee For Service    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/>
              </w:rPr>
              <w:t xml:space="preserve"> EAP    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/>
              </w:rPr>
              <w:t xml:space="preserve"> ADult  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 w:themeColor="text1"/>
              </w:rPr>
              <w:t xml:space="preserve"> Youth    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/>
              </w:rPr>
              <w:t xml:space="preserve"> Other</w:t>
            </w:r>
          </w:p>
        </w:tc>
      </w:tr>
      <w:tr w:rsidR="00BC3F51" w:rsidRPr="00C0641A" w14:paraId="59220844" w14:textId="77777777" w:rsidTr="00677DB5">
        <w:trPr>
          <w:cantSplit/>
          <w:trHeight w:val="88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D82C23" w14:textId="77777777" w:rsidR="00996482" w:rsidRPr="00C0641A" w:rsidRDefault="00996482" w:rsidP="00D9546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</w:tr>
      <w:tr w:rsidR="00677DB5" w:rsidRPr="00C0641A" w14:paraId="1F7B5720" w14:textId="0E611F79" w:rsidTr="002F257F">
        <w:trPr>
          <w:cantSplit/>
          <w:trHeight w:val="403"/>
        </w:trPr>
        <w:tc>
          <w:tcPr>
            <w:tcW w:w="29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7E832E" w14:textId="77777777" w:rsidR="004513FA" w:rsidRPr="009A3B52" w:rsidRDefault="004513FA" w:rsidP="00137F9D">
            <w:pPr>
              <w:rPr>
                <w:rFonts w:ascii="Optima" w:hAnsi="Optima"/>
                <w:b/>
                <w:caps/>
                <w:sz w:val="28"/>
                <w:szCs w:val="28"/>
              </w:rPr>
            </w:pPr>
            <w:r w:rsidRPr="009A3B52">
              <w:rPr>
                <w:rFonts w:ascii="Optima" w:hAnsi="Optima"/>
                <w:b/>
                <w:bCs/>
                <w:i/>
                <w:caps/>
                <w:sz w:val="28"/>
                <w:szCs w:val="28"/>
              </w:rPr>
              <w:t>Client Details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EEFDE7" w14:textId="293A30AB" w:rsidR="004513FA" w:rsidRPr="00B0339E" w:rsidRDefault="004513FA" w:rsidP="004513FA">
            <w:pPr>
              <w:rPr>
                <w:rFonts w:ascii="Optima" w:hAnsi="Optima"/>
                <w:caps/>
              </w:rPr>
            </w:pPr>
            <w:r>
              <w:rPr>
                <w:rFonts w:ascii="Optima" w:hAnsi="Optima"/>
              </w:rPr>
              <w:t>REFERRAL DATE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1D74" w14:textId="35C8E56C" w:rsidR="004513FA" w:rsidRPr="00C0641A" w:rsidRDefault="004513FA" w:rsidP="004513FA">
            <w:pPr>
              <w:rPr>
                <w:rFonts w:ascii="Optima" w:hAnsi="Optima"/>
                <w:b/>
                <w:caps/>
              </w:rPr>
            </w:pPr>
          </w:p>
        </w:tc>
      </w:tr>
      <w:tr w:rsidR="00677DB5" w:rsidRPr="00C0641A" w14:paraId="78973192" w14:textId="77777777" w:rsidTr="002F257F">
        <w:trPr>
          <w:cantSplit/>
          <w:trHeight w:val="394"/>
        </w:trPr>
        <w:tc>
          <w:tcPr>
            <w:tcW w:w="778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9CA312D" w14:textId="1A1D837D" w:rsidR="004513FA" w:rsidRPr="00C0641A" w:rsidRDefault="004513FA" w:rsidP="004513FA">
            <w:pPr>
              <w:spacing w:before="120" w:after="120"/>
              <w:rPr>
                <w:rFonts w:ascii="Optima" w:hAnsi="Optima"/>
                <w:caps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Name</w:t>
            </w:r>
          </w:p>
        </w:tc>
        <w:tc>
          <w:tcPr>
            <w:tcW w:w="219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D8149" w14:textId="0733037D" w:rsidR="004513FA" w:rsidRPr="00C0641A" w:rsidRDefault="004513FA" w:rsidP="004513FA">
            <w:pPr>
              <w:rPr>
                <w:rFonts w:ascii="Optima" w:hAnsi="Optima"/>
                <w:b/>
                <w:caps/>
              </w:rPr>
            </w:pPr>
          </w:p>
        </w:tc>
        <w:tc>
          <w:tcPr>
            <w:tcW w:w="924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E5A39D" w14:textId="47FDB665" w:rsidR="004513FA" w:rsidRPr="00C0641A" w:rsidRDefault="004513FA" w:rsidP="004513FA">
            <w:pPr>
              <w:spacing w:before="120" w:after="120"/>
              <w:ind w:right="-104"/>
              <w:rPr>
                <w:rFonts w:ascii="Optima" w:hAnsi="Optima"/>
                <w:b/>
                <w:caps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DATE OF BIRTH</w:t>
            </w:r>
          </w:p>
        </w:tc>
        <w:tc>
          <w:tcPr>
            <w:tcW w:w="11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28C90" w14:textId="4E45C3B2" w:rsidR="004513FA" w:rsidRPr="00C0641A" w:rsidRDefault="004513FA" w:rsidP="004513FA">
            <w:pPr>
              <w:rPr>
                <w:rFonts w:ascii="Optima" w:hAnsi="Optima"/>
                <w:b/>
                <w:caps/>
              </w:rPr>
            </w:pPr>
          </w:p>
        </w:tc>
      </w:tr>
      <w:tr w:rsidR="00677DB5" w:rsidRPr="00C0641A" w14:paraId="1B742399" w14:textId="7F405C1C" w:rsidTr="002F257F">
        <w:trPr>
          <w:cantSplit/>
          <w:trHeight w:val="504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32C945" w14:textId="403BC497" w:rsidR="000D105B" w:rsidRPr="00C0641A" w:rsidRDefault="000D105B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/>
              </w:rPr>
              <w:t xml:space="preserve">Home </w:t>
            </w:r>
            <w:r w:rsidRPr="00C0641A">
              <w:rPr>
                <w:rFonts w:ascii="Optima" w:hAnsi="Optima"/>
                <w:caps/>
                <w:color w:val="000000"/>
              </w:rPr>
              <w:t>Address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DB97" w14:textId="65E6472F" w:rsidR="000D105B" w:rsidRPr="00C0641A" w:rsidRDefault="000D105B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/>
              </w:rPr>
              <w:t xml:space="preserve"> 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3FE7AE" w14:textId="39784753" w:rsidR="000D105B" w:rsidRPr="00C0641A" w:rsidRDefault="00CB5AB6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/>
              </w:rPr>
              <w:t>PHONE</w:t>
            </w:r>
            <w:r w:rsidR="000D105B">
              <w:rPr>
                <w:rFonts w:ascii="Optima" w:hAnsi="Optima"/>
                <w:caps/>
                <w:color w:val="000000"/>
              </w:rPr>
              <w:t xml:space="preserve">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92FC" w14:textId="1B7288BA" w:rsidR="000D105B" w:rsidRPr="00C0641A" w:rsidRDefault="000D105B" w:rsidP="004513FA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677DB5" w:rsidRPr="00C0641A" w14:paraId="5739EA6D" w14:textId="77777777" w:rsidTr="002F257F">
        <w:trPr>
          <w:cantSplit/>
          <w:trHeight w:val="504"/>
        </w:trPr>
        <w:tc>
          <w:tcPr>
            <w:tcW w:w="778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1866C4A" w14:textId="33EEA96B" w:rsidR="004513FA" w:rsidRPr="00C0641A" w:rsidRDefault="00CB5AB6" w:rsidP="004513FA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CLIENT EMAIL</w:t>
            </w:r>
          </w:p>
        </w:tc>
        <w:tc>
          <w:tcPr>
            <w:tcW w:w="219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964A7" w14:textId="7335EFFA" w:rsidR="004513FA" w:rsidRPr="00C0641A" w:rsidRDefault="004513FA" w:rsidP="004513FA">
            <w:pPr>
              <w:rPr>
                <w:rFonts w:ascii="Optima" w:hAnsi="Optima"/>
              </w:rPr>
            </w:pPr>
          </w:p>
        </w:tc>
        <w:tc>
          <w:tcPr>
            <w:tcW w:w="9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371D6E" w14:textId="332C1F73" w:rsidR="004513FA" w:rsidRPr="00921856" w:rsidRDefault="00921856" w:rsidP="004513FA">
            <w:pPr>
              <w:rPr>
                <w:rFonts w:ascii="Optima" w:hAnsi="Optima"/>
              </w:rPr>
            </w:pPr>
            <w:r w:rsidRPr="00921856">
              <w:rPr>
                <w:rFonts w:ascii="Optima" w:hAnsi="Optima"/>
                <w:caps/>
                <w:color w:val="000000"/>
              </w:rPr>
              <w:t>used gallang services before?</w:t>
            </w:r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3D35" w14:textId="02B4223E" w:rsidR="00677DB5" w:rsidRPr="00921856" w:rsidRDefault="004513FA" w:rsidP="004513FA">
            <w:pPr>
              <w:rPr>
                <w:rFonts w:ascii="Optima" w:hAnsi="Optima"/>
              </w:rPr>
            </w:pP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bookmarkEnd w:id="0"/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921856">
              <w:rPr>
                <w:rFonts w:ascii="Optima" w:hAnsi="Optima"/>
              </w:rPr>
              <w:t xml:space="preserve"> Y       </w:t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="00BC3F51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F51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BC3F51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BC3F51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="00BC3F51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921856">
              <w:rPr>
                <w:rFonts w:ascii="Optima" w:hAnsi="Optima"/>
              </w:rPr>
              <w:t xml:space="preserve">N </w:t>
            </w:r>
          </w:p>
        </w:tc>
      </w:tr>
      <w:tr w:rsidR="002F257F" w:rsidRPr="00C0641A" w14:paraId="66D6C5F7" w14:textId="77777777" w:rsidTr="002F257F">
        <w:trPr>
          <w:cantSplit/>
          <w:trHeight w:val="504"/>
        </w:trPr>
        <w:tc>
          <w:tcPr>
            <w:tcW w:w="778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94D0F6" w14:textId="6D8C78A4" w:rsidR="002F257F" w:rsidRDefault="002F257F" w:rsidP="002F257F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PREFERRED CONTACT</w:t>
            </w:r>
          </w:p>
        </w:tc>
        <w:tc>
          <w:tcPr>
            <w:tcW w:w="219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12484" w14:textId="42DAAF70" w:rsidR="002F257F" w:rsidRPr="00C0641A" w:rsidRDefault="002F257F" w:rsidP="002F257F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EMAIL / PHONE</w:t>
            </w:r>
            <w:r w:rsidR="00247637">
              <w:rPr>
                <w:rFonts w:ascii="Optima" w:hAnsi="Optima"/>
              </w:rPr>
              <w:t xml:space="preserve"> CALL / TEXT</w:t>
            </w:r>
          </w:p>
        </w:tc>
        <w:tc>
          <w:tcPr>
            <w:tcW w:w="9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82A9CF" w14:textId="434A082A" w:rsidR="002F257F" w:rsidRPr="00921856" w:rsidRDefault="002F257F" w:rsidP="002F257F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/>
              </w:rPr>
              <w:t>CLIENT CONSENT TO CONTACT</w:t>
            </w:r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91E92" w14:textId="04F6F051" w:rsidR="002F257F" w:rsidRPr="00921856" w:rsidRDefault="002F257F" w:rsidP="002F257F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921856">
              <w:rPr>
                <w:rFonts w:ascii="Optima" w:hAnsi="Optima"/>
              </w:rPr>
              <w:t xml:space="preserve"> Y       </w:t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921856">
              <w:rPr>
                <w:rFonts w:ascii="Optima" w:hAnsi="Optima"/>
              </w:rPr>
              <w:t xml:space="preserve">N </w:t>
            </w:r>
          </w:p>
        </w:tc>
      </w:tr>
      <w:tr w:rsidR="002F257F" w:rsidRPr="00C0641A" w14:paraId="48FAE1DA" w14:textId="77777777" w:rsidTr="00677DB5">
        <w:trPr>
          <w:cantSplit/>
          <w:trHeight w:val="385"/>
        </w:trPr>
        <w:tc>
          <w:tcPr>
            <w:tcW w:w="778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13B3945" w14:textId="5EBCD561" w:rsidR="002F257F" w:rsidRPr="00C0641A" w:rsidRDefault="002F257F" w:rsidP="002F257F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</w:rPr>
              <w:t>GENDER</w:t>
            </w:r>
          </w:p>
        </w:tc>
        <w:tc>
          <w:tcPr>
            <w:tcW w:w="422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0D652" w14:textId="7A29399C" w:rsidR="002F257F" w:rsidRPr="00C0641A" w:rsidRDefault="002F257F" w:rsidP="002F257F">
            <w:pPr>
              <w:rPr>
                <w:rFonts w:ascii="Optima" w:hAnsi="Optima"/>
              </w:rPr>
            </w:pP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          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hAnsi="Optima"/>
              </w:rPr>
              <w:t xml:space="preserve">   MALE       </w:t>
            </w:r>
            <w:r>
              <w:rPr>
                <w:rFonts w:ascii="Optima" w:hAnsi="Optima"/>
              </w:rPr>
              <w:t xml:space="preserve">                    </w:t>
            </w:r>
            <w:r w:rsidRPr="00C0641A">
              <w:rPr>
                <w:rFonts w:ascii="Optima" w:hAnsi="Optima"/>
              </w:rPr>
              <w:t xml:space="preserve"> 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hAnsi="Optima"/>
              </w:rPr>
              <w:t xml:space="preserve">FEMALE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      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                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hAnsi="Optima"/>
              </w:rPr>
              <w:t xml:space="preserve">OTHER  </w:t>
            </w:r>
          </w:p>
        </w:tc>
      </w:tr>
      <w:tr w:rsidR="002F257F" w:rsidRPr="00C0641A" w14:paraId="793186CD" w14:textId="77777777" w:rsidTr="00677DB5">
        <w:trPr>
          <w:cantSplit/>
          <w:trHeight w:val="504"/>
        </w:trPr>
        <w:tc>
          <w:tcPr>
            <w:tcW w:w="103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17CB39" w14:textId="41FA3C95" w:rsidR="002F257F" w:rsidRPr="00C0641A" w:rsidRDefault="002F257F" w:rsidP="002F257F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 w:themeColor="text1"/>
              </w:rPr>
              <w:t>I Identify as: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9D8D" w14:textId="6F15AA46" w:rsidR="002F257F" w:rsidRPr="00C0641A" w:rsidRDefault="002F257F" w:rsidP="002F257F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Optima" w:hAnsi="Optima"/>
              </w:rPr>
              <w:t xml:space="preserve">ABORIGINAL </w:t>
            </w: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F9D03" w14:textId="77777777" w:rsidR="002F257F" w:rsidRDefault="002F257F" w:rsidP="002F257F">
            <w:pPr>
              <w:rPr>
                <w:rFonts w:ascii="Optima" w:hAnsi="Optima"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C0641A">
              <w:rPr>
                <w:rFonts w:ascii="Optima" w:hAnsi="Optima"/>
              </w:rPr>
              <w:t xml:space="preserve">TORRES STRAIT </w:t>
            </w:r>
            <w:r>
              <w:rPr>
                <w:rFonts w:ascii="Optima" w:hAnsi="Optima"/>
              </w:rPr>
              <w:t xml:space="preserve">    </w:t>
            </w:r>
          </w:p>
          <w:p w14:paraId="2EB8607C" w14:textId="66876D4E" w:rsidR="002F257F" w:rsidRPr="00C0641A" w:rsidRDefault="002F257F" w:rsidP="002F257F">
            <w:pPr>
              <w:ind w:right="-108"/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</w:rPr>
              <w:t xml:space="preserve">       </w:t>
            </w:r>
            <w:r w:rsidRPr="00C0641A">
              <w:rPr>
                <w:rFonts w:ascii="Optima" w:hAnsi="Optima"/>
              </w:rPr>
              <w:t>ISLANDER</w:t>
            </w:r>
          </w:p>
        </w:tc>
        <w:tc>
          <w:tcPr>
            <w:tcW w:w="16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5BC0" w14:textId="635FF405" w:rsidR="002F257F" w:rsidRPr="00C0641A" w:rsidRDefault="002F257F" w:rsidP="002F257F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Optima" w:hAnsi="Optima"/>
              </w:rPr>
              <w:t>BOTH</w:t>
            </w:r>
          </w:p>
        </w:tc>
      </w:tr>
      <w:tr w:rsidR="002F257F" w:rsidRPr="00C0641A" w14:paraId="385AB9CD" w14:textId="77777777" w:rsidTr="00677DB5">
        <w:trPr>
          <w:cantSplit/>
          <w:trHeight w:val="504"/>
        </w:trPr>
        <w:tc>
          <w:tcPr>
            <w:tcW w:w="103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550500" w14:textId="672FE852" w:rsidR="002F257F" w:rsidRPr="00921856" w:rsidRDefault="002F257F" w:rsidP="002F257F">
            <w:pPr>
              <w:rPr>
                <w:rFonts w:ascii="Optima" w:hAnsi="Optima"/>
                <w:caps/>
                <w:color w:val="000000" w:themeColor="text1"/>
              </w:rPr>
            </w:pPr>
            <w:r>
              <w:rPr>
                <w:rFonts w:ascii="Optima" w:hAnsi="Optima"/>
                <w:caps/>
                <w:color w:val="000000" w:themeColor="text1"/>
              </w:rPr>
              <w:t>next of kin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D933C" w14:textId="730934E2" w:rsidR="002F257F" w:rsidRPr="00C0641A" w:rsidRDefault="002F257F" w:rsidP="002F257F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F65485" w14:textId="6477E8EE" w:rsidR="002F257F" w:rsidRPr="000D105B" w:rsidRDefault="002F257F" w:rsidP="002F257F">
            <w:pPr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</w:pPr>
            <w:r w:rsidRPr="00137F9D">
              <w:rPr>
                <w:rFonts w:ascii="Optima" w:hAnsi="Optima"/>
                <w:caps/>
                <w:color w:val="000000" w:themeColor="text1"/>
              </w:rPr>
              <w:t>Emergency Contact</w:t>
            </w:r>
          </w:p>
        </w:tc>
        <w:tc>
          <w:tcPr>
            <w:tcW w:w="16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D35F" w14:textId="77777777" w:rsidR="002F257F" w:rsidRDefault="002F257F" w:rsidP="002F257F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  <w:p w14:paraId="0F151F34" w14:textId="2BCB2FD2" w:rsidR="002F257F" w:rsidRPr="00C0641A" w:rsidRDefault="002F257F" w:rsidP="002F257F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</w:tr>
      <w:tr w:rsidR="002F257F" w:rsidRPr="00C0641A" w14:paraId="2B9BD423" w14:textId="252BE3BC" w:rsidTr="00677DB5">
        <w:trPr>
          <w:cantSplit/>
          <w:trHeight w:val="342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D0F2AA" w14:textId="77777777" w:rsidR="00E44294" w:rsidRDefault="00E44294" w:rsidP="002F257F">
            <w:pPr>
              <w:rPr>
                <w:rFonts w:ascii="Optima" w:hAnsi="Optima"/>
                <w:bCs/>
              </w:rPr>
            </w:pPr>
            <w:r w:rsidRPr="00E44294">
              <w:rPr>
                <w:rFonts w:ascii="Optima" w:hAnsi="Optima"/>
                <w:bCs/>
                <w:caps/>
                <w:color w:val="000000"/>
              </w:rPr>
              <w:t>IS CLIENT SUBJECT TO ANY CHILD PROTECTION ORDERS?</w:t>
            </w:r>
            <w:r w:rsidR="002F257F" w:rsidRPr="00E44294">
              <w:rPr>
                <w:rFonts w:ascii="Optima" w:hAnsi="Optima"/>
                <w:bCs/>
                <w:caps/>
                <w:color w:val="000000"/>
              </w:rPr>
              <w:t xml:space="preserve"> </w:t>
            </w:r>
            <w:r w:rsidRPr="00E44294">
              <w:rPr>
                <w:rFonts w:ascii="Optima" w:hAnsi="Optima"/>
                <w:bCs/>
                <w:caps/>
                <w:color w:val="000000"/>
              </w:rPr>
              <w:t xml:space="preserve">   </w:t>
            </w:r>
            <w:r w:rsidRPr="00E44294"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294"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  <w:instrText xml:space="preserve"> FORMCHECKBOX </w:instrText>
            </w:r>
            <w:r w:rsidRPr="00E44294"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</w:r>
            <w:r w:rsidRPr="00E44294"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  <w:fldChar w:fldCharType="separate"/>
            </w:r>
            <w:r w:rsidRPr="00E44294"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  <w:fldChar w:fldCharType="end"/>
            </w:r>
            <w:r w:rsidRPr="00E44294"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  <w:t xml:space="preserve"> </w:t>
            </w:r>
            <w:r w:rsidRPr="00E44294">
              <w:rPr>
                <w:rFonts w:ascii="Optima" w:hAnsi="Optima"/>
                <w:bCs/>
              </w:rPr>
              <w:t xml:space="preserve"> Y       </w:t>
            </w:r>
            <w:r w:rsidRPr="00E44294"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  <w:t xml:space="preserve"> </w:t>
            </w:r>
            <w:r w:rsidRPr="00E44294"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294"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  <w:instrText xml:space="preserve"> FORMCHECKBOX </w:instrText>
            </w:r>
            <w:r w:rsidRPr="00E44294"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</w:r>
            <w:r w:rsidRPr="00E44294"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  <w:fldChar w:fldCharType="separate"/>
            </w:r>
            <w:r w:rsidRPr="00E44294"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  <w:fldChar w:fldCharType="end"/>
            </w:r>
            <w:r w:rsidRPr="00E44294"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  <w:t xml:space="preserve">  </w:t>
            </w:r>
            <w:r w:rsidRPr="00E44294">
              <w:rPr>
                <w:rFonts w:ascii="Optima" w:hAnsi="Optima"/>
                <w:bCs/>
              </w:rPr>
              <w:t>N</w:t>
            </w:r>
          </w:p>
          <w:p w14:paraId="1FCC68D5" w14:textId="762D0353" w:rsidR="00E44294" w:rsidRPr="00247637" w:rsidRDefault="00E44294" w:rsidP="00E44294">
            <w:pPr>
              <w:rPr>
                <w:rFonts w:ascii="Optima" w:hAnsi="Optima"/>
                <w:b/>
              </w:rPr>
            </w:pPr>
            <w:proofErr w:type="gramStart"/>
            <w:r w:rsidRPr="00247637">
              <w:rPr>
                <w:rFonts w:ascii="Optima" w:hAnsi="Optima"/>
                <w:b/>
              </w:rPr>
              <w:t>( IF</w:t>
            </w:r>
            <w:proofErr w:type="gramEnd"/>
            <w:r w:rsidRPr="00247637">
              <w:rPr>
                <w:rFonts w:ascii="Optima" w:hAnsi="Optima"/>
                <w:b/>
              </w:rPr>
              <w:t xml:space="preserve"> ‘YES’</w:t>
            </w:r>
            <w:r w:rsidR="00247637" w:rsidRPr="00247637">
              <w:rPr>
                <w:rFonts w:ascii="Optima" w:hAnsi="Optima"/>
                <w:b/>
              </w:rPr>
              <w:t xml:space="preserve"> </w:t>
            </w:r>
            <w:r w:rsidRPr="00247637">
              <w:rPr>
                <w:rFonts w:ascii="Optima" w:hAnsi="Optima"/>
                <w:b/>
              </w:rPr>
              <w:t>PLEASE ATTACH )</w:t>
            </w:r>
          </w:p>
        </w:tc>
      </w:tr>
      <w:tr w:rsidR="00E44294" w:rsidRPr="00C0641A" w14:paraId="3FA62B1C" w14:textId="77777777" w:rsidTr="00677DB5">
        <w:trPr>
          <w:cantSplit/>
          <w:trHeight w:val="342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3E5741" w14:textId="342944AB" w:rsidR="00E44294" w:rsidRPr="00247637" w:rsidRDefault="00E44294" w:rsidP="002F257F">
            <w:pPr>
              <w:rPr>
                <w:rFonts w:ascii="Optima" w:hAnsi="Optima"/>
                <w:bCs/>
                <w:caps/>
                <w:color w:val="000000"/>
              </w:rPr>
            </w:pPr>
            <w:r w:rsidRPr="00247637">
              <w:rPr>
                <w:rFonts w:ascii="Optima" w:hAnsi="Optima"/>
                <w:bCs/>
                <w:caps/>
                <w:color w:val="000000"/>
              </w:rPr>
              <w:t>Type of Support:</w:t>
            </w:r>
          </w:p>
        </w:tc>
      </w:tr>
      <w:tr w:rsidR="002F257F" w:rsidRPr="00C0641A" w14:paraId="0CA3087A" w14:textId="77777777" w:rsidTr="00677DB5">
        <w:trPr>
          <w:cantSplit/>
          <w:trHeight w:val="1571"/>
        </w:trPr>
        <w:tc>
          <w:tcPr>
            <w:tcW w:w="103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801D3D" w14:textId="77777777" w:rsidR="002F257F" w:rsidRDefault="002F257F" w:rsidP="002F257F">
            <w:pPr>
              <w:shd w:val="clear" w:color="auto" w:fill="FFFFFF"/>
              <w:contextualSpacing/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Anger Management</w:t>
            </w:r>
          </w:p>
          <w:p w14:paraId="01EE82F5" w14:textId="77777777" w:rsidR="002F257F" w:rsidRDefault="002F257F" w:rsidP="002F257F">
            <w:pPr>
              <w:ind w:right="-108"/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Behavioural</w:t>
            </w:r>
          </w:p>
          <w:p w14:paraId="065920DD" w14:textId="60FBA412" w:rsidR="002F257F" w:rsidRPr="00C0641A" w:rsidRDefault="002F257F" w:rsidP="002F257F">
            <w:pPr>
              <w:shd w:val="clear" w:color="auto" w:fill="FFFFFF"/>
              <w:contextualSpacing/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Domestic Violence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881F6D9" w14:textId="596BAD4B" w:rsidR="002F257F" w:rsidRDefault="002F257F" w:rsidP="002F257F">
            <w:pPr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Drug / Alcohol</w:t>
            </w:r>
          </w:p>
          <w:p w14:paraId="48260F7E" w14:textId="025DC9FA" w:rsidR="002F257F" w:rsidRPr="00BC3F51" w:rsidRDefault="002F257F" w:rsidP="002F257F">
            <w:pPr>
              <w:shd w:val="clear" w:color="auto" w:fill="FFFFFF"/>
              <w:contextualSpacing/>
              <w:rPr>
                <w:rFonts w:ascii="Optima" w:eastAsia="MS Gothic" w:hAnsi="Optima" w:cs="Menlo Regular"/>
                <w:b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Grief and Loss</w:t>
            </w:r>
          </w:p>
          <w:p w14:paraId="3596B871" w14:textId="46244F8B" w:rsidR="002F257F" w:rsidRPr="00C0641A" w:rsidRDefault="002F257F" w:rsidP="002F257F">
            <w:pPr>
              <w:shd w:val="clear" w:color="auto" w:fill="FFFFFF"/>
              <w:contextualSpacing/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>
              <w:rPr>
                <w:rFonts w:ascii="Optima" w:eastAsia="AppleMyungjo" w:hAnsi="Optima"/>
              </w:rPr>
              <w:t>Relationship</w:t>
            </w:r>
          </w:p>
        </w:tc>
        <w:tc>
          <w:tcPr>
            <w:tcW w:w="1103" w:type="pct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0BB366" w14:textId="65984281" w:rsidR="002F257F" w:rsidRDefault="002F257F" w:rsidP="002F257F">
            <w:pPr>
              <w:shd w:val="clear" w:color="auto" w:fill="FFFFFF"/>
              <w:contextualSpacing/>
              <w:rPr>
                <w:rFonts w:ascii="Optima" w:eastAsia="AppleMyungjo" w:hAnsi="Optima"/>
              </w:rPr>
            </w:pP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Suicide / Self Harm</w:t>
            </w:r>
          </w:p>
          <w:p w14:paraId="31E29B3B" w14:textId="5068B50C" w:rsidR="002F257F" w:rsidRDefault="002F257F" w:rsidP="002F257F">
            <w:pPr>
              <w:shd w:val="clear" w:color="auto" w:fill="FFFFFF"/>
              <w:contextualSpacing/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Self-esteem</w:t>
            </w:r>
          </w:p>
          <w:p w14:paraId="23750F08" w14:textId="4B61054B" w:rsidR="002F257F" w:rsidRPr="0008372A" w:rsidRDefault="002F257F" w:rsidP="002F257F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Trauma</w:t>
            </w:r>
          </w:p>
        </w:tc>
        <w:tc>
          <w:tcPr>
            <w:tcW w:w="1690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19F39" w14:textId="4738B59D" w:rsidR="002F257F" w:rsidRPr="00C0641A" w:rsidRDefault="002F257F" w:rsidP="002F257F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>Anxiety</w:t>
            </w:r>
          </w:p>
          <w:p w14:paraId="58F61543" w14:textId="0EEE2454" w:rsidR="002F257F" w:rsidRDefault="002F257F" w:rsidP="002F257F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>Depression</w:t>
            </w:r>
          </w:p>
          <w:p w14:paraId="08EA49C8" w14:textId="5AC1A9FF" w:rsidR="002F257F" w:rsidRPr="00C0641A" w:rsidRDefault="002F257F" w:rsidP="002F257F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 xml:space="preserve"> Workplace </w:t>
            </w:r>
            <w:r>
              <w:rPr>
                <w:rFonts w:ascii="Optima" w:eastAsia="MS Gothic" w:hAnsi="Optima" w:cs="Menlo Regular"/>
                <w:shd w:val="clear" w:color="auto" w:fill="FFFFFF"/>
              </w:rPr>
              <w:t>issues</w:t>
            </w:r>
          </w:p>
          <w:p w14:paraId="74905DB4" w14:textId="77777777" w:rsidR="002F257F" w:rsidRDefault="002F257F" w:rsidP="002F257F">
            <w:pPr>
              <w:shd w:val="clear" w:color="auto" w:fill="FFFFFF"/>
              <w:contextualSpacing/>
              <w:rPr>
                <w:rFonts w:ascii="Optima" w:eastAsia="MS Gothic" w:hAnsi="Optima" w:cs="Menlo Regular"/>
                <w:i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 xml:space="preserve">Other, </w:t>
            </w:r>
            <w:r w:rsidRPr="00C0641A">
              <w:rPr>
                <w:rFonts w:ascii="Optima" w:eastAsia="MS Gothic" w:hAnsi="Optima" w:cs="Menlo Regular"/>
                <w:i/>
                <w:shd w:val="clear" w:color="auto" w:fill="FFFFFF"/>
              </w:rPr>
              <w:t>please specify</w:t>
            </w:r>
            <w:r>
              <w:rPr>
                <w:rFonts w:ascii="Optima" w:eastAsia="MS Gothic" w:hAnsi="Optima" w:cs="Menlo Regular"/>
                <w:i/>
                <w:shd w:val="clear" w:color="auto" w:fill="FFFFFF"/>
              </w:rPr>
              <w:t xml:space="preserve"> in </w:t>
            </w:r>
          </w:p>
          <w:p w14:paraId="739A9715" w14:textId="447F16FF" w:rsidR="002F257F" w:rsidRPr="00C90833" w:rsidRDefault="002F257F" w:rsidP="002F257F">
            <w:pPr>
              <w:shd w:val="clear" w:color="auto" w:fill="FFFFFF"/>
              <w:contextualSpacing/>
              <w:rPr>
                <w:rFonts w:ascii="Optima" w:eastAsia="MS Gothic" w:hAnsi="Optima" w:cs="Menlo Regular"/>
                <w:i/>
                <w:shd w:val="clear" w:color="auto" w:fill="FFFFFF"/>
              </w:rPr>
            </w:pPr>
            <w:r>
              <w:rPr>
                <w:rFonts w:ascii="Optima" w:eastAsia="MS Gothic" w:hAnsi="Optima" w:cs="Menlo Regular"/>
                <w:i/>
                <w:shd w:val="clear" w:color="auto" w:fill="FFFFFF"/>
              </w:rPr>
              <w:t xml:space="preserve">     notes section</w:t>
            </w:r>
          </w:p>
        </w:tc>
      </w:tr>
      <w:tr w:rsidR="002F257F" w:rsidRPr="00C0641A" w14:paraId="516985D4" w14:textId="77777777" w:rsidTr="00677DB5">
        <w:trPr>
          <w:cantSplit/>
          <w:trHeight w:val="354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88EFEF" w14:textId="758083EA" w:rsidR="002F257F" w:rsidRPr="00C0641A" w:rsidRDefault="002F257F" w:rsidP="002F257F">
            <w:pPr>
              <w:rPr>
                <w:rFonts w:ascii="Optima" w:hAnsi="Optima"/>
                <w:caps/>
                <w:color w:val="000000"/>
              </w:rPr>
            </w:pPr>
            <w:r>
              <w:br w:type="page"/>
            </w:r>
            <w:r w:rsidRPr="00C0641A">
              <w:rPr>
                <w:rFonts w:ascii="Optima" w:hAnsi="Optima"/>
                <w:b/>
                <w:bCs/>
                <w:i/>
                <w:caps/>
              </w:rPr>
              <w:t>Notes</w:t>
            </w:r>
            <w:r>
              <w:rPr>
                <w:rFonts w:ascii="Optima" w:hAnsi="Optima"/>
                <w:b/>
                <w:bCs/>
                <w:i/>
                <w:caps/>
              </w:rPr>
              <w:t xml:space="preserve">                                                                                </w:t>
            </w:r>
            <w:r w:rsidRPr="009A3B52">
              <w:rPr>
                <w:rFonts w:ascii="Optima" w:eastAsia="MS Gothic" w:hAnsi="Optima" w:cs="Menlo Regular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52">
              <w:rPr>
                <w:rFonts w:ascii="Optima" w:eastAsia="MS Gothic" w:hAnsi="Optima" w:cs="Menlo Regular"/>
                <w:shd w:val="clear" w:color="auto" w:fill="FFFFFF"/>
              </w:rPr>
              <w:instrText xml:space="preserve"> FORMCHECKBOX </w:instrText>
            </w:r>
            <w:r w:rsidRPr="009A3B52">
              <w:rPr>
                <w:rFonts w:ascii="Optima" w:eastAsia="MS Gothic" w:hAnsi="Optima" w:cs="Menlo Regular"/>
                <w:shd w:val="clear" w:color="auto" w:fill="FFFFFF"/>
              </w:rPr>
            </w:r>
            <w:r w:rsidRPr="009A3B52">
              <w:rPr>
                <w:rFonts w:ascii="Optima" w:eastAsia="MS Gothic" w:hAnsi="Optima" w:cs="Menlo Regular"/>
                <w:shd w:val="clear" w:color="auto" w:fill="FFFFFF"/>
              </w:rPr>
              <w:fldChar w:fldCharType="separate"/>
            </w:r>
            <w:r w:rsidRPr="009A3B52">
              <w:rPr>
                <w:rFonts w:ascii="Optima" w:eastAsia="MS Gothic" w:hAnsi="Optima" w:cs="Menlo Regular"/>
                <w:shd w:val="clear" w:color="auto" w:fill="FFFFFF"/>
              </w:rPr>
              <w:fldChar w:fldCharType="end"/>
            </w:r>
            <w:r w:rsidRPr="009A3B52">
              <w:rPr>
                <w:rFonts w:ascii="Optima" w:hAnsi="Optima"/>
                <w:bCs/>
                <w:i/>
                <w:caps/>
              </w:rPr>
              <w:t xml:space="preserve"> </w:t>
            </w:r>
            <w:r>
              <w:rPr>
                <w:rFonts w:ascii="Optima" w:hAnsi="Optima"/>
                <w:bCs/>
                <w:i/>
                <w:caps/>
              </w:rPr>
              <w:t xml:space="preserve">I </w:t>
            </w:r>
            <w:r w:rsidRPr="009A3B52">
              <w:rPr>
                <w:rFonts w:ascii="Optima" w:hAnsi="Optima"/>
                <w:bCs/>
                <w:i/>
                <w:caps/>
              </w:rPr>
              <w:t>have attached additional information</w:t>
            </w:r>
          </w:p>
        </w:tc>
      </w:tr>
      <w:tr w:rsidR="002F257F" w:rsidRPr="00C0641A" w14:paraId="2B3FCF6F" w14:textId="77777777" w:rsidTr="00677DB5">
        <w:trPr>
          <w:cantSplit/>
          <w:trHeight w:val="1189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F122" w14:textId="3BB579F3" w:rsidR="002F257F" w:rsidRDefault="002F257F" w:rsidP="002F257F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  <w:r w:rsidRPr="00F30FD1">
              <w:rPr>
                <w:rFonts w:ascii="Optima" w:hAnsi="Optima"/>
                <w:bCs/>
                <w:caps/>
              </w:rPr>
              <w:t xml:space="preserve"> </w:t>
            </w:r>
          </w:p>
          <w:p w14:paraId="0CCD7109" w14:textId="77777777" w:rsidR="002F257F" w:rsidRDefault="002F257F" w:rsidP="002F257F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</w:p>
          <w:p w14:paraId="225529ED" w14:textId="77777777" w:rsidR="00247637" w:rsidRDefault="00247637" w:rsidP="002F257F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</w:p>
          <w:p w14:paraId="29C31237" w14:textId="77777777" w:rsidR="002F257F" w:rsidRDefault="002F257F" w:rsidP="002F257F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</w:p>
          <w:p w14:paraId="4F42AC01" w14:textId="77777777" w:rsidR="002F257F" w:rsidRDefault="002F257F" w:rsidP="002F257F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</w:p>
          <w:p w14:paraId="26283CCC" w14:textId="77777777" w:rsidR="002F257F" w:rsidRDefault="002F257F" w:rsidP="002F257F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</w:p>
          <w:p w14:paraId="4BD68B4C" w14:textId="77777777" w:rsidR="002F257F" w:rsidRDefault="002F257F" w:rsidP="002F257F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</w:p>
          <w:p w14:paraId="32EC63DA" w14:textId="77777777" w:rsidR="002F257F" w:rsidRDefault="002F257F" w:rsidP="002F257F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</w:p>
          <w:p w14:paraId="1A4E1F36" w14:textId="77777777" w:rsidR="002F257F" w:rsidRDefault="002F257F" w:rsidP="002F257F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</w:p>
          <w:p w14:paraId="231AC587" w14:textId="77777777" w:rsidR="002F257F" w:rsidRDefault="002F257F" w:rsidP="002F257F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</w:p>
          <w:p w14:paraId="58400655" w14:textId="14DE71AB" w:rsidR="002F257F" w:rsidRPr="00F30FD1" w:rsidRDefault="002F257F" w:rsidP="002F257F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</w:p>
        </w:tc>
      </w:tr>
      <w:tr w:rsidR="002F257F" w:rsidRPr="00C0641A" w14:paraId="473A9C98" w14:textId="77777777" w:rsidTr="00677DB5">
        <w:trPr>
          <w:cantSplit/>
          <w:trHeight w:val="73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546885" w14:textId="77777777" w:rsidR="002F257F" w:rsidRPr="00882CA9" w:rsidRDefault="002F257F" w:rsidP="002F257F">
            <w:pPr>
              <w:shd w:val="clear" w:color="auto" w:fill="FFFFFF"/>
              <w:contextualSpacing/>
              <w:rPr>
                <w:rFonts w:ascii="Optima" w:hAnsi="Optima"/>
                <w:bCs/>
                <w:caps/>
              </w:rPr>
            </w:pPr>
          </w:p>
        </w:tc>
      </w:tr>
      <w:tr w:rsidR="002F257F" w:rsidRPr="00C0641A" w14:paraId="7392105C" w14:textId="77777777" w:rsidTr="00677DB5">
        <w:trPr>
          <w:cantSplit/>
          <w:trHeight w:val="504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6CA210" w14:textId="52213F2D" w:rsidR="002F257F" w:rsidRPr="00C0641A" w:rsidRDefault="002F257F" w:rsidP="002F257F">
            <w:pPr>
              <w:rPr>
                <w:rFonts w:ascii="Optima" w:hAnsi="Optima"/>
                <w:caps/>
                <w:color w:val="000000"/>
              </w:rPr>
            </w:pPr>
            <w:r w:rsidRPr="009A3B52">
              <w:rPr>
                <w:rFonts w:ascii="Optima" w:hAnsi="Optima"/>
                <w:b/>
                <w:bCs/>
                <w:i/>
                <w:caps/>
                <w:sz w:val="28"/>
                <w:szCs w:val="28"/>
              </w:rPr>
              <w:t>Referrer Details</w:t>
            </w:r>
            <w:r>
              <w:rPr>
                <w:rFonts w:ascii="Optima" w:hAnsi="Optima"/>
                <w:b/>
                <w:bCs/>
                <w:i/>
                <w:caps/>
              </w:rPr>
              <w:t xml:space="preserve">                                  IF self Referral – </w:t>
            </w:r>
            <w:r w:rsidRPr="009A3B52">
              <w:rPr>
                <w:rFonts w:ascii="Optima" w:hAnsi="Optima"/>
                <w:bCs/>
                <w:i/>
                <w:caps/>
              </w:rPr>
              <w:t>please i</w:t>
            </w:r>
            <w:r>
              <w:rPr>
                <w:rFonts w:ascii="Optima" w:hAnsi="Optima"/>
                <w:bCs/>
                <w:i/>
                <w:caps/>
              </w:rPr>
              <w:t>dentify other service providers</w:t>
            </w:r>
            <w:r w:rsidRPr="009A3B52">
              <w:rPr>
                <w:rFonts w:ascii="Optima" w:hAnsi="Optima"/>
                <w:bCs/>
                <w:i/>
                <w:caps/>
              </w:rPr>
              <w:t xml:space="preserve"> </w:t>
            </w:r>
          </w:p>
        </w:tc>
      </w:tr>
      <w:tr w:rsidR="002F257F" w:rsidRPr="00C0641A" w14:paraId="1B73155A" w14:textId="172D1440" w:rsidTr="00677DB5">
        <w:trPr>
          <w:cantSplit/>
          <w:trHeight w:val="504"/>
        </w:trPr>
        <w:tc>
          <w:tcPr>
            <w:tcW w:w="1039" w:type="pct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1B20A7F" w14:textId="550798E4" w:rsidR="002F257F" w:rsidRPr="00C0641A" w:rsidRDefault="002F257F" w:rsidP="002F257F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REFERRER Name</w:t>
            </w:r>
          </w:p>
        </w:tc>
        <w:tc>
          <w:tcPr>
            <w:tcW w:w="1168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497751" w14:textId="55189D6A" w:rsidR="002F257F" w:rsidRPr="00C0641A" w:rsidRDefault="002F257F" w:rsidP="002F257F">
            <w:pPr>
              <w:rPr>
                <w:rFonts w:ascii="Optima" w:hAnsi="Optima"/>
                <w:caps/>
                <w:color w:val="000000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4A7A22" w14:textId="77C5AC11" w:rsidR="002F257F" w:rsidRPr="00C0641A" w:rsidRDefault="002F257F" w:rsidP="002F257F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 xml:space="preserve">Relationship </w:t>
            </w:r>
          </w:p>
        </w:tc>
        <w:tc>
          <w:tcPr>
            <w:tcW w:w="1690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EA80D" w14:textId="5C1B4539" w:rsidR="002F257F" w:rsidRPr="00C0641A" w:rsidRDefault="002F257F" w:rsidP="002F257F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2F257F" w:rsidRPr="00C0641A" w14:paraId="013BCFDC" w14:textId="77777777" w:rsidTr="00677DB5">
        <w:trPr>
          <w:cantSplit/>
          <w:trHeight w:val="504"/>
        </w:trPr>
        <w:tc>
          <w:tcPr>
            <w:tcW w:w="1039" w:type="pct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A7E6AB5" w14:textId="2706F023" w:rsidR="002F257F" w:rsidRPr="00C0641A" w:rsidRDefault="002F257F" w:rsidP="002F257F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 xml:space="preserve">REFERRER </w:t>
            </w:r>
            <w:r w:rsidRPr="004513FA">
              <w:rPr>
                <w:rFonts w:ascii="Optima" w:hAnsi="Optima"/>
                <w:caps/>
                <w:color w:val="000000"/>
              </w:rPr>
              <w:t>email</w:t>
            </w:r>
          </w:p>
        </w:tc>
        <w:tc>
          <w:tcPr>
            <w:tcW w:w="396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0899A" w14:textId="08293761" w:rsidR="002F257F" w:rsidRPr="00C0641A" w:rsidRDefault="002F257F" w:rsidP="002F257F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F5015C" w:rsidRPr="00C0641A" w14:paraId="5D260A03" w14:textId="77777777" w:rsidTr="00677DB5">
        <w:trPr>
          <w:cantSplit/>
          <w:trHeight w:val="504"/>
        </w:trPr>
        <w:tc>
          <w:tcPr>
            <w:tcW w:w="1039" w:type="pct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430F3C" w14:textId="480C859F" w:rsidR="00F5015C" w:rsidRPr="00C0641A" w:rsidRDefault="00F5015C" w:rsidP="00F5015C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/>
              </w:rPr>
              <w:t>Client consent for referral?</w:t>
            </w:r>
          </w:p>
        </w:tc>
        <w:tc>
          <w:tcPr>
            <w:tcW w:w="396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C32D0" w14:textId="260AEE5B" w:rsidR="00F5015C" w:rsidRPr="00C0641A" w:rsidRDefault="00F5015C" w:rsidP="00F5015C">
            <w:pPr>
              <w:rPr>
                <w:rFonts w:ascii="Optima" w:hAnsi="Optima"/>
                <w:caps/>
                <w:color w:val="000000"/>
              </w:rPr>
            </w:pPr>
            <w:r w:rsidRPr="00F5015C">
              <w:rPr>
                <w:rFonts w:ascii="Optima" w:eastAsia="MS Gothic" w:hAnsi="Optima" w:cs="Menlo Regular"/>
                <w:b/>
                <w:color w:val="000000"/>
                <w:sz w:val="18"/>
                <w:szCs w:val="18"/>
                <w:shd w:val="clear" w:color="auto" w:fill="FFFFFF"/>
              </w:rPr>
              <w:t xml:space="preserve">(MUST OBTAIN </w:t>
            </w:r>
            <w:proofErr w:type="gramStart"/>
            <w:r w:rsidRPr="00F5015C">
              <w:rPr>
                <w:rFonts w:ascii="Optima" w:eastAsia="MS Gothic" w:hAnsi="Optima" w:cs="Menlo Regular"/>
                <w:b/>
                <w:color w:val="000000"/>
                <w:sz w:val="18"/>
                <w:szCs w:val="18"/>
                <w:shd w:val="clear" w:color="auto" w:fill="FFFFFF"/>
              </w:rPr>
              <w:t>CONSENT)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 </w:t>
            </w:r>
            <w:proofErr w:type="gramEnd"/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     </w:t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921856">
              <w:rPr>
                <w:rFonts w:ascii="Optima" w:hAnsi="Optima"/>
              </w:rPr>
              <w:t xml:space="preserve"> Y       </w:t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921856">
              <w:rPr>
                <w:rFonts w:ascii="Optima" w:hAnsi="Optima"/>
              </w:rPr>
              <w:t xml:space="preserve">N </w:t>
            </w:r>
          </w:p>
        </w:tc>
      </w:tr>
      <w:tr w:rsidR="00F5015C" w:rsidRPr="00C0641A" w14:paraId="3B61D4AE" w14:textId="77777777" w:rsidTr="00677DB5">
        <w:trPr>
          <w:cantSplit/>
          <w:trHeight w:val="238"/>
        </w:trPr>
        <w:tc>
          <w:tcPr>
            <w:tcW w:w="103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73A8EB" w14:textId="2492722F" w:rsidR="00F5015C" w:rsidRPr="00C0641A" w:rsidRDefault="00F5015C" w:rsidP="00F5015C">
            <w:pPr>
              <w:rPr>
                <w:rFonts w:ascii="Optima" w:hAnsi="Optima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REFERRER Contact</w:t>
            </w:r>
            <w:r w:rsidRPr="00C0641A">
              <w:rPr>
                <w:rFonts w:ascii="Optima" w:hAnsi="Optima"/>
              </w:rPr>
              <w:t xml:space="preserve"> </w:t>
            </w:r>
            <w:r w:rsidRPr="00C0641A">
              <w:rPr>
                <w:rFonts w:ascii="Optima" w:hAnsi="Optima"/>
                <w:caps/>
                <w:color w:val="000000"/>
              </w:rPr>
              <w:t>N</w:t>
            </w:r>
            <w:r w:rsidRPr="00C0641A">
              <w:rPr>
                <w:rFonts w:ascii="Optima" w:hAnsi="Optima"/>
              </w:rPr>
              <w:t>o.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34EF" w14:textId="20C985AA" w:rsidR="00F5015C" w:rsidRPr="00C0641A" w:rsidRDefault="00F5015C" w:rsidP="00F5015C">
            <w:pPr>
              <w:rPr>
                <w:rFonts w:ascii="Optima" w:hAnsi="Optima"/>
                <w:caps/>
                <w:color w:val="000000"/>
              </w:rPr>
            </w:pP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D0F8E70" w14:textId="25358586" w:rsidR="00F5015C" w:rsidRPr="00C0641A" w:rsidRDefault="00F5015C" w:rsidP="00F5015C">
            <w:pPr>
              <w:ind w:right="-108"/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AGENCY [IF APPLICABLE]</w:t>
            </w:r>
          </w:p>
        </w:tc>
        <w:tc>
          <w:tcPr>
            <w:tcW w:w="16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41D2" w14:textId="223D30FF" w:rsidR="00F5015C" w:rsidRPr="00C0641A" w:rsidRDefault="00F5015C" w:rsidP="00F5015C">
            <w:pPr>
              <w:rPr>
                <w:rFonts w:ascii="Optima" w:hAnsi="Optima"/>
                <w:caps/>
                <w:color w:val="000000"/>
              </w:rPr>
            </w:pPr>
          </w:p>
        </w:tc>
      </w:tr>
    </w:tbl>
    <w:p w14:paraId="0CD52B0C" w14:textId="39DF7728" w:rsidR="00BF4DAC" w:rsidRDefault="00BF4DAC" w:rsidP="00977F24">
      <w:pPr>
        <w:jc w:val="both"/>
        <w:rPr>
          <w:rFonts w:ascii="Optima" w:hAnsi="Optima"/>
        </w:rPr>
      </w:pPr>
    </w:p>
    <w:tbl>
      <w:tblPr>
        <w:tblW w:w="52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10927"/>
      </w:tblGrid>
      <w:tr w:rsidR="00CB5AB6" w:rsidRPr="00C0641A" w14:paraId="47F3B000" w14:textId="77777777" w:rsidTr="00411AAB">
        <w:trPr>
          <w:cantSplit/>
          <w:trHeight w:val="5428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7D34DA" w14:textId="77777777" w:rsidR="00CB5AB6" w:rsidRPr="004174AF" w:rsidRDefault="00CB5AB6" w:rsidP="00411AAB">
            <w:pPr>
              <w:rPr>
                <w:rFonts w:ascii="Optima" w:hAnsi="Optima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174AF">
              <w:rPr>
                <w:rFonts w:ascii="Optima" w:hAnsi="Optima"/>
                <w:b/>
                <w:bCs/>
                <w:caps/>
                <w:color w:val="000000" w:themeColor="text1"/>
                <w:sz w:val="24"/>
                <w:szCs w:val="24"/>
              </w:rPr>
              <w:t xml:space="preserve">CONSENT TO COUNSELLING:     </w:t>
            </w:r>
          </w:p>
          <w:p w14:paraId="7861825B" w14:textId="61B20D7F" w:rsidR="00CB5AB6" w:rsidRPr="00CD26AD" w:rsidRDefault="00CB5AB6" w:rsidP="00411AAB">
            <w:pPr>
              <w:rPr>
                <w:rFonts w:ascii="Optima" w:hAnsi="Optima"/>
                <w:b/>
                <w:bCs/>
                <w:caps/>
                <w:color w:val="000000" w:themeColor="text1"/>
              </w:rPr>
            </w:pPr>
            <w:r w:rsidRPr="00BC3F51">
              <w:rPr>
                <w:rFonts w:ascii="Optima" w:hAnsi="Optima"/>
                <w:b/>
                <w:bCs/>
                <w:caps/>
                <w:color w:val="000000" w:themeColor="text1"/>
              </w:rPr>
              <w:t>If the client is under the age of 1</w:t>
            </w:r>
            <w:r w:rsidR="00BD771E">
              <w:rPr>
                <w:rFonts w:ascii="Optima" w:hAnsi="Optima"/>
                <w:b/>
                <w:bCs/>
                <w:caps/>
                <w:color w:val="000000" w:themeColor="text1"/>
              </w:rPr>
              <w:t>7</w:t>
            </w:r>
            <w:r w:rsidRPr="00BC3F51">
              <w:rPr>
                <w:rFonts w:ascii="Optima" w:hAnsi="Optima"/>
                <w:b/>
                <w:bCs/>
                <w:caps/>
                <w:color w:val="000000" w:themeColor="text1"/>
              </w:rPr>
              <w:t xml:space="preserve"> years of age the Parent/Guardian must complete the following: </w:t>
            </w:r>
          </w:p>
          <w:p w14:paraId="4FD2E43B" w14:textId="77777777" w:rsidR="00CB5AB6" w:rsidRPr="00BC3F51" w:rsidRDefault="00CB5AB6" w:rsidP="00411AAB">
            <w:pPr>
              <w:rPr>
                <w:rFonts w:ascii="Optima" w:hAnsi="Optima"/>
                <w:caps/>
                <w:color w:val="000000" w:themeColor="text1"/>
              </w:rPr>
            </w:pPr>
          </w:p>
          <w:p w14:paraId="688A78FB" w14:textId="77777777" w:rsidR="00CB5AB6" w:rsidRDefault="00CB5AB6" w:rsidP="00411AAB">
            <w:pPr>
              <w:rPr>
                <w:rFonts w:ascii="Optima" w:hAnsi="Optima"/>
                <w:caps/>
                <w:color w:val="000000" w:themeColor="text1"/>
              </w:rPr>
            </w:pPr>
            <w:r w:rsidRPr="00BC3F51">
              <w:rPr>
                <w:rFonts w:ascii="Optima" w:hAnsi="Optima"/>
                <w:caps/>
                <w:color w:val="000000" w:themeColor="text1"/>
              </w:rPr>
              <w:t>I consent to my child being seen by a Counsellor.   </w:t>
            </w:r>
          </w:p>
          <w:p w14:paraId="23503550" w14:textId="77777777" w:rsidR="00CB5AB6" w:rsidRPr="00BC3F51" w:rsidRDefault="00CB5AB6" w:rsidP="00411AAB">
            <w:pPr>
              <w:rPr>
                <w:rFonts w:ascii="Optima" w:hAnsi="Optima"/>
                <w:caps/>
                <w:color w:val="000000" w:themeColor="text1"/>
              </w:rPr>
            </w:pPr>
          </w:p>
          <w:tbl>
            <w:tblPr>
              <w:tblStyle w:val="TableGrid"/>
              <w:tblW w:w="10649" w:type="dxa"/>
              <w:tblLook w:val="04A0" w:firstRow="1" w:lastRow="0" w:firstColumn="1" w:lastColumn="0" w:noHBand="0" w:noVBand="1"/>
            </w:tblPr>
            <w:tblGrid>
              <w:gridCol w:w="10649"/>
            </w:tblGrid>
            <w:tr w:rsidR="00CB5AB6" w14:paraId="1CCF24B7" w14:textId="77777777" w:rsidTr="00411AAB">
              <w:trPr>
                <w:trHeight w:val="401"/>
              </w:trPr>
              <w:tc>
                <w:tcPr>
                  <w:tcW w:w="10649" w:type="dxa"/>
                  <w:shd w:val="clear" w:color="auto" w:fill="DBE5F1" w:themeFill="accent1" w:themeFillTint="33"/>
                </w:tcPr>
                <w:p w14:paraId="571A08C4" w14:textId="77777777" w:rsidR="00CB5AB6" w:rsidRDefault="00CB5AB6" w:rsidP="00411AAB">
                  <w:pPr>
                    <w:tabs>
                      <w:tab w:val="left" w:pos="6979"/>
                      <w:tab w:val="left" w:pos="8680"/>
                    </w:tabs>
                    <w:rPr>
                      <w:rFonts w:ascii="Optima" w:hAnsi="Optima"/>
                      <w:caps/>
                      <w:color w:val="000000" w:themeColor="text1"/>
                      <w:sz w:val="18"/>
                      <w:szCs w:val="18"/>
                    </w:rPr>
                  </w:pPr>
                  <w:r w:rsidRPr="00BC3F51">
                    <w:rPr>
                      <w:rFonts w:ascii="Optima" w:hAnsi="Optima"/>
                      <w:b/>
                      <w:bCs/>
                      <w:caps/>
                      <w:color w:val="000000" w:themeColor="text1"/>
                    </w:rPr>
                    <w:t>Name</w:t>
                  </w:r>
                  <w:r w:rsidRPr="00BC3F51">
                    <w:rPr>
                      <w:rFonts w:ascii="Optima" w:hAnsi="Optima"/>
                      <w:caps/>
                      <w:color w:val="000000" w:themeColor="text1"/>
                    </w:rPr>
                    <w:t xml:space="preserve"> </w:t>
                  </w:r>
                  <w:r w:rsidRPr="00BC3F51">
                    <w:rPr>
                      <w:rFonts w:ascii="Optima" w:hAnsi="Optima"/>
                      <w:b/>
                      <w:bCs/>
                      <w:caps/>
                      <w:color w:val="000000" w:themeColor="text1"/>
                    </w:rPr>
                    <w:t>of Parent/Guardian</w:t>
                  </w:r>
                  <w:r w:rsidRPr="00BC3F51">
                    <w:rPr>
                      <w:rFonts w:ascii="Optima" w:hAnsi="Optima"/>
                      <w:caps/>
                      <w:color w:val="000000" w:themeColor="text1"/>
                    </w:rPr>
                    <w:t>    </w:t>
                  </w:r>
                  <w:r>
                    <w:rPr>
                      <w:rFonts w:ascii="Optima" w:hAnsi="Optima"/>
                      <w:caps/>
                      <w:color w:val="000000" w:themeColor="text1"/>
                    </w:rPr>
                    <w:t xml:space="preserve">                                 </w:t>
                  </w:r>
                  <w:r w:rsidRPr="00BC3F51">
                    <w:rPr>
                      <w:rFonts w:ascii="Optima" w:hAnsi="Optima"/>
                      <w:caps/>
                      <w:color w:val="000000" w:themeColor="text1"/>
                    </w:rPr>
                    <w:t xml:space="preserve"> </w:t>
                  </w:r>
                </w:p>
              </w:tc>
            </w:tr>
            <w:tr w:rsidR="00CB5AB6" w14:paraId="5989E227" w14:textId="77777777" w:rsidTr="00411AAB">
              <w:trPr>
                <w:trHeight w:val="401"/>
              </w:trPr>
              <w:tc>
                <w:tcPr>
                  <w:tcW w:w="10649" w:type="dxa"/>
                  <w:shd w:val="clear" w:color="auto" w:fill="DBE5F1" w:themeFill="accent1" w:themeFillTint="33"/>
                </w:tcPr>
                <w:p w14:paraId="51C04E55" w14:textId="77777777" w:rsidR="00CB5AB6" w:rsidRPr="004174AF" w:rsidRDefault="00CB5AB6" w:rsidP="00411AAB">
                  <w:pPr>
                    <w:rPr>
                      <w:rFonts w:ascii="Optima" w:hAnsi="Optima"/>
                      <w:caps/>
                      <w:color w:val="000000" w:themeColor="text1"/>
                    </w:rPr>
                  </w:pPr>
                  <w:r>
                    <w:rPr>
                      <w:rFonts w:ascii="Optima" w:hAnsi="Optima"/>
                      <w:cap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BC3F51">
                    <w:rPr>
                      <w:rFonts w:ascii="Optima" w:hAnsi="Optima"/>
                      <w:b/>
                      <w:bCs/>
                      <w:caps/>
                      <w:color w:val="000000" w:themeColor="text1"/>
                    </w:rPr>
                    <w:t>Signature</w:t>
                  </w:r>
                  <w:r w:rsidRPr="00BC3F51">
                    <w:rPr>
                      <w:rFonts w:ascii="Optima" w:hAnsi="Optima"/>
                      <w:caps/>
                      <w:color w:val="000000" w:themeColor="text1"/>
                    </w:rPr>
                    <w:t xml:space="preserve"> </w:t>
                  </w:r>
                  <w:r w:rsidRPr="004174AF">
                    <w:rPr>
                      <w:rFonts w:ascii="Optima" w:hAnsi="Optima"/>
                      <w:b/>
                      <w:bCs/>
                      <w:caps/>
                      <w:color w:val="000000" w:themeColor="text1"/>
                    </w:rPr>
                    <w:t>of Parent/Guardian</w:t>
                  </w:r>
                  <w:r>
                    <w:rPr>
                      <w:rFonts w:ascii="Optima" w:hAnsi="Optima"/>
                      <w:b/>
                      <w:bCs/>
                      <w:caps/>
                      <w:color w:val="000000" w:themeColor="text1"/>
                    </w:rPr>
                    <w:t xml:space="preserve">:                      </w:t>
                  </w:r>
                </w:p>
              </w:tc>
            </w:tr>
            <w:tr w:rsidR="00CB5AB6" w14:paraId="6F62EEC2" w14:textId="77777777" w:rsidTr="00411AAB">
              <w:trPr>
                <w:trHeight w:val="401"/>
              </w:trPr>
              <w:tc>
                <w:tcPr>
                  <w:tcW w:w="10649" w:type="dxa"/>
                  <w:shd w:val="clear" w:color="auto" w:fill="DBE5F1" w:themeFill="accent1" w:themeFillTint="33"/>
                </w:tcPr>
                <w:p w14:paraId="19B5D2C1" w14:textId="77777777" w:rsidR="00CB5AB6" w:rsidRDefault="00CB5AB6" w:rsidP="00411AAB">
                  <w:pPr>
                    <w:rPr>
                      <w:rFonts w:ascii="Optima" w:hAnsi="Optima"/>
                      <w:caps/>
                      <w:color w:val="000000" w:themeColor="text1"/>
                      <w:sz w:val="18"/>
                      <w:szCs w:val="18"/>
                    </w:rPr>
                  </w:pPr>
                  <w:r w:rsidRPr="00BC3F51">
                    <w:rPr>
                      <w:rFonts w:ascii="Optima" w:hAnsi="Optima"/>
                      <w:b/>
                      <w:bCs/>
                      <w:caps/>
                      <w:color w:val="000000" w:themeColor="text1"/>
                    </w:rPr>
                    <w:t>Date</w:t>
                  </w:r>
                  <w:r w:rsidRPr="00BC3F51">
                    <w:rPr>
                      <w:rFonts w:ascii="Optima" w:hAnsi="Optima"/>
                      <w:caps/>
                      <w:color w:val="000000" w:themeColor="text1"/>
                    </w:rPr>
                    <w:t> </w:t>
                  </w:r>
                </w:p>
              </w:tc>
            </w:tr>
          </w:tbl>
          <w:p w14:paraId="39C9ACE0" w14:textId="77777777" w:rsidR="00F5015C" w:rsidRDefault="00F5015C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b/>
                <w:bCs/>
                <w:caps/>
                <w:color w:val="000000"/>
              </w:rPr>
            </w:pPr>
          </w:p>
          <w:p w14:paraId="4495F9F7" w14:textId="106E07A7" w:rsidR="00CB5AB6" w:rsidRPr="00414D1A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b/>
                <w:bCs/>
                <w:caps/>
                <w:color w:val="000000"/>
              </w:rPr>
            </w:pPr>
            <w:r w:rsidRPr="00414D1A">
              <w:rPr>
                <w:rFonts w:ascii="Optima" w:hAnsi="Optima"/>
                <w:b/>
                <w:bCs/>
                <w:caps/>
                <w:color w:val="000000"/>
              </w:rPr>
              <w:t>Verbal PARENT/GUARDIAN Agreement and consent:</w:t>
            </w:r>
          </w:p>
          <w:p w14:paraId="48A34169" w14:textId="77777777" w:rsidR="00CB5AB6" w:rsidRPr="00414D1A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</w:rPr>
            </w:pPr>
            <w:r w:rsidRPr="00414D1A">
              <w:rPr>
                <w:rFonts w:ascii="Optima" w:hAnsi="Optima"/>
                <w:caps/>
                <w:color w:val="000000" w:themeColor="text1"/>
              </w:rPr>
              <w:t>Verbal PARENT/GUARDIAN consent should only be used where it is not practicable to obtain written consent.</w:t>
            </w:r>
          </w:p>
          <w:p w14:paraId="3A113A54" w14:textId="77777777" w:rsidR="00CB5AB6" w:rsidRPr="00414D1A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b/>
                <w:bCs/>
                <w:caps/>
                <w:color w:val="000000" w:themeColor="text1"/>
              </w:rPr>
            </w:pPr>
            <w:r w:rsidRPr="00414D1A">
              <w:rPr>
                <w:rFonts w:ascii="Optima" w:hAnsi="Optima"/>
                <w:b/>
                <w:bCs/>
                <w:caps/>
                <w:color w:val="000000" w:themeColor="text1"/>
              </w:rPr>
              <w:t xml:space="preserve">oNLY VERBAL parent/guardian CONSENT PROVIDED:    </w:t>
            </w:r>
          </w:p>
          <w:p w14:paraId="41F7728C" w14:textId="77777777" w:rsidR="00CB5AB6" w:rsidRPr="00414D1A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</w:rPr>
            </w:pPr>
          </w:p>
          <w:p w14:paraId="4CF22A05" w14:textId="77777777" w:rsidR="00CB5AB6" w:rsidRPr="00414D1A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</w:rPr>
            </w:pPr>
            <w:r w:rsidRPr="00414D1A">
              <w:rPr>
                <w:rFonts w:ascii="Optima" w:hAnsi="Optima"/>
                <w:caps/>
                <w:color w:val="000000" w:themeColor="text1"/>
              </w:rPr>
              <w:t xml:space="preserve">I HAVE DISCUSSED THE REQUIRED INFORMATION ON THIS FORM WITH THE CLIENT’S PARENT or their authorised representative. I am satisfied that the client’S PARENT (or their representative) understands the information in this document and has provided their agreement and consent. </w:t>
            </w:r>
          </w:p>
          <w:p w14:paraId="0142CE66" w14:textId="77777777" w:rsidR="00CB5AB6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  <w:sz w:val="18"/>
                <w:szCs w:val="18"/>
              </w:rPr>
            </w:pPr>
          </w:p>
          <w:tbl>
            <w:tblPr>
              <w:tblStyle w:val="TableGrid"/>
              <w:tblW w:w="10649" w:type="dxa"/>
              <w:tblLook w:val="04A0" w:firstRow="1" w:lastRow="0" w:firstColumn="1" w:lastColumn="0" w:noHBand="0" w:noVBand="1"/>
            </w:tblPr>
            <w:tblGrid>
              <w:gridCol w:w="5324"/>
              <w:gridCol w:w="5325"/>
            </w:tblGrid>
            <w:tr w:rsidR="00CB5AB6" w14:paraId="3BCB5D88" w14:textId="77777777" w:rsidTr="00411AAB">
              <w:trPr>
                <w:trHeight w:val="513"/>
              </w:trPr>
              <w:tc>
                <w:tcPr>
                  <w:tcW w:w="5324" w:type="dxa"/>
                  <w:shd w:val="clear" w:color="auto" w:fill="DBE5F1" w:themeFill="accent1" w:themeFillTint="33"/>
                </w:tcPr>
                <w:p w14:paraId="7AF4C497" w14:textId="77777777" w:rsidR="00CB5AB6" w:rsidRPr="00730A20" w:rsidRDefault="00CB5AB6" w:rsidP="00411AAB">
                  <w:pPr>
                    <w:tabs>
                      <w:tab w:val="left" w:pos="6979"/>
                      <w:tab w:val="left" w:pos="8680"/>
                    </w:tabs>
                    <w:rPr>
                      <w:rFonts w:ascii="Optima" w:hAnsi="Optima"/>
                      <w:b/>
                      <w:bCs/>
                      <w:caps/>
                      <w:color w:val="000000" w:themeColor="text1"/>
                      <w:sz w:val="18"/>
                      <w:szCs w:val="18"/>
                    </w:rPr>
                  </w:pPr>
                  <w:r w:rsidRPr="00730A20">
                    <w:rPr>
                      <w:rFonts w:ascii="Optima" w:hAnsi="Optima"/>
                      <w:b/>
                      <w:bCs/>
                      <w:caps/>
                      <w:color w:val="000000" w:themeColor="text1"/>
                      <w:sz w:val="18"/>
                      <w:szCs w:val="18"/>
                    </w:rPr>
                    <w:t>Cousellor Name:</w:t>
                  </w:r>
                </w:p>
              </w:tc>
              <w:tc>
                <w:tcPr>
                  <w:tcW w:w="5325" w:type="dxa"/>
                  <w:shd w:val="clear" w:color="auto" w:fill="DBE5F1" w:themeFill="accent1" w:themeFillTint="33"/>
                </w:tcPr>
                <w:p w14:paraId="1B26D523" w14:textId="77777777" w:rsidR="00CB5AB6" w:rsidRPr="00730A20" w:rsidRDefault="00CB5AB6" w:rsidP="00411AAB">
                  <w:pPr>
                    <w:tabs>
                      <w:tab w:val="left" w:pos="6979"/>
                      <w:tab w:val="left" w:pos="8680"/>
                    </w:tabs>
                    <w:rPr>
                      <w:rFonts w:ascii="Optima" w:hAnsi="Optima"/>
                      <w:b/>
                      <w:bCs/>
                      <w:caps/>
                      <w:color w:val="000000" w:themeColor="text1"/>
                      <w:sz w:val="18"/>
                      <w:szCs w:val="18"/>
                    </w:rPr>
                  </w:pPr>
                  <w:r w:rsidRPr="00730A20">
                    <w:rPr>
                      <w:rFonts w:ascii="Optima" w:hAnsi="Optima"/>
                      <w:b/>
                      <w:bCs/>
                      <w:caps/>
                      <w:color w:val="000000" w:themeColor="text1"/>
                      <w:sz w:val="18"/>
                      <w:szCs w:val="18"/>
                    </w:rPr>
                    <w:t>DATE:</w:t>
                  </w:r>
                </w:p>
              </w:tc>
            </w:tr>
            <w:tr w:rsidR="00CB5AB6" w14:paraId="5D682042" w14:textId="77777777" w:rsidTr="00411AAB">
              <w:trPr>
                <w:trHeight w:val="513"/>
              </w:trPr>
              <w:tc>
                <w:tcPr>
                  <w:tcW w:w="10649" w:type="dxa"/>
                  <w:gridSpan w:val="2"/>
                  <w:shd w:val="clear" w:color="auto" w:fill="DBE5F1" w:themeFill="accent1" w:themeFillTint="33"/>
                </w:tcPr>
                <w:p w14:paraId="03CFFEA1" w14:textId="77777777" w:rsidR="00CB5AB6" w:rsidRPr="00730A20" w:rsidRDefault="00CB5AB6" w:rsidP="00411AAB">
                  <w:pPr>
                    <w:tabs>
                      <w:tab w:val="left" w:pos="6979"/>
                      <w:tab w:val="left" w:pos="8680"/>
                    </w:tabs>
                    <w:rPr>
                      <w:rFonts w:ascii="Optima" w:hAnsi="Optima"/>
                      <w:b/>
                      <w:bCs/>
                      <w:caps/>
                      <w:color w:val="000000" w:themeColor="text1"/>
                      <w:sz w:val="18"/>
                      <w:szCs w:val="18"/>
                    </w:rPr>
                  </w:pPr>
                  <w:r w:rsidRPr="00730A20">
                    <w:rPr>
                      <w:rFonts w:ascii="Optima" w:hAnsi="Optima"/>
                      <w:b/>
                      <w:bCs/>
                      <w:caps/>
                      <w:color w:val="000000" w:themeColor="text1"/>
                      <w:sz w:val="18"/>
                      <w:szCs w:val="18"/>
                    </w:rPr>
                    <w:t>COUNSELLORS SIGNATURE:</w:t>
                  </w:r>
                </w:p>
              </w:tc>
            </w:tr>
          </w:tbl>
          <w:p w14:paraId="7EAA5F89" w14:textId="77777777" w:rsidR="00CB5AB6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  <w:sz w:val="18"/>
                <w:szCs w:val="18"/>
              </w:rPr>
            </w:pPr>
          </w:p>
          <w:p w14:paraId="6920099F" w14:textId="77777777" w:rsidR="00CB5AB6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  <w:sz w:val="18"/>
                <w:szCs w:val="18"/>
              </w:rPr>
            </w:pPr>
          </w:p>
          <w:p w14:paraId="0D1E0689" w14:textId="77777777" w:rsidR="00CB5AB6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  <w:sz w:val="18"/>
                <w:szCs w:val="18"/>
              </w:rPr>
            </w:pPr>
          </w:p>
          <w:p w14:paraId="53ED6D37" w14:textId="77777777" w:rsidR="00CB5AB6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  <w:sz w:val="18"/>
                <w:szCs w:val="18"/>
              </w:rPr>
            </w:pPr>
          </w:p>
          <w:p w14:paraId="5683C0B4" w14:textId="77777777" w:rsidR="00CB5AB6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  <w:sz w:val="18"/>
                <w:szCs w:val="18"/>
              </w:rPr>
            </w:pPr>
          </w:p>
          <w:p w14:paraId="17849E8C" w14:textId="77777777" w:rsidR="00CB5AB6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  <w:sz w:val="18"/>
                <w:szCs w:val="18"/>
              </w:rPr>
            </w:pPr>
          </w:p>
          <w:p w14:paraId="55C31C94" w14:textId="77777777" w:rsidR="00CB5AB6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  <w:sz w:val="18"/>
                <w:szCs w:val="18"/>
              </w:rPr>
            </w:pPr>
          </w:p>
          <w:p w14:paraId="392C2AB0" w14:textId="77777777" w:rsidR="00CB5AB6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  <w:sz w:val="18"/>
                <w:szCs w:val="18"/>
              </w:rPr>
            </w:pPr>
          </w:p>
          <w:p w14:paraId="6E6E825E" w14:textId="77777777" w:rsidR="00CB5AB6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  <w:sz w:val="18"/>
                <w:szCs w:val="18"/>
              </w:rPr>
            </w:pPr>
          </w:p>
          <w:p w14:paraId="208C4796" w14:textId="77777777" w:rsidR="00CB5AB6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  <w:sz w:val="18"/>
                <w:szCs w:val="18"/>
              </w:rPr>
            </w:pPr>
          </w:p>
          <w:p w14:paraId="40A30D80" w14:textId="77777777" w:rsidR="00CB5AB6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  <w:sz w:val="18"/>
                <w:szCs w:val="18"/>
              </w:rPr>
            </w:pPr>
          </w:p>
          <w:p w14:paraId="4A49B054" w14:textId="77777777" w:rsidR="00CB5AB6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  <w:sz w:val="18"/>
                <w:szCs w:val="18"/>
              </w:rPr>
            </w:pPr>
          </w:p>
          <w:p w14:paraId="07FE75A3" w14:textId="77777777" w:rsidR="00CB5AB6" w:rsidRPr="00CD26AD" w:rsidRDefault="00CB5AB6" w:rsidP="00411AAB">
            <w:pPr>
              <w:tabs>
                <w:tab w:val="left" w:pos="6979"/>
                <w:tab w:val="left" w:pos="8680"/>
              </w:tabs>
              <w:rPr>
                <w:rFonts w:ascii="Optima" w:hAnsi="Optima"/>
                <w:caps/>
                <w:color w:val="000000" w:themeColor="text1"/>
                <w:sz w:val="18"/>
                <w:szCs w:val="18"/>
              </w:rPr>
            </w:pPr>
          </w:p>
        </w:tc>
      </w:tr>
    </w:tbl>
    <w:p w14:paraId="00E90311" w14:textId="77777777" w:rsidR="00CB5AB6" w:rsidRPr="00C0641A" w:rsidRDefault="00CB5AB6" w:rsidP="00977F24">
      <w:pPr>
        <w:jc w:val="both"/>
        <w:rPr>
          <w:rFonts w:ascii="Optima" w:hAnsi="Optima"/>
        </w:rPr>
      </w:pPr>
    </w:p>
    <w:sectPr w:rsidR="00CB5AB6" w:rsidRPr="00C0641A" w:rsidSect="00977F24">
      <w:headerReference w:type="default" r:id="rId12"/>
      <w:footerReference w:type="default" r:id="rId13"/>
      <w:type w:val="continuous"/>
      <w:pgSz w:w="11900" w:h="16840"/>
      <w:pgMar w:top="1456" w:right="720" w:bottom="550" w:left="720" w:header="164" w:footer="3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EB87D" w14:textId="77777777" w:rsidR="00C24549" w:rsidRDefault="00C24549">
      <w:r>
        <w:separator/>
      </w:r>
    </w:p>
  </w:endnote>
  <w:endnote w:type="continuationSeparator" w:id="0">
    <w:p w14:paraId="42EF243C" w14:textId="77777777" w:rsidR="00C24549" w:rsidRDefault="00C2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ppleMyungjo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F829" w14:textId="2A6734FB" w:rsidR="00815211" w:rsidRPr="00722709" w:rsidRDefault="00815211" w:rsidP="00505FB0">
    <w:pPr>
      <w:ind w:left="-284" w:right="-313"/>
      <w:rPr>
        <w:rFonts w:ascii="Optima" w:hAnsi="Optima"/>
        <w:b/>
        <w:sz w:val="16"/>
        <w:szCs w:val="16"/>
        <w:u w:val="single"/>
      </w:rPr>
    </w:pPr>
    <w:r w:rsidRPr="00722709">
      <w:rPr>
        <w:rFonts w:ascii="Optima" w:hAnsi="Optima"/>
        <w:color w:val="000000"/>
        <w:sz w:val="16"/>
        <w:szCs w:val="16"/>
      </w:rPr>
      <w:t xml:space="preserve">57 Southgate Avenue, Cannon Hill QLD 4170 </w:t>
    </w:r>
    <w:r w:rsidR="004513FA">
      <w:rPr>
        <w:rFonts w:ascii="Optima" w:hAnsi="Optima"/>
        <w:color w:val="000000"/>
        <w:sz w:val="16"/>
        <w:szCs w:val="16"/>
      </w:rPr>
      <w:tab/>
    </w:r>
    <w:r w:rsidR="00505FB0">
      <w:rPr>
        <w:rFonts w:ascii="Optima" w:hAnsi="Optima"/>
        <w:color w:val="000000"/>
        <w:sz w:val="16"/>
        <w:szCs w:val="16"/>
        <w:lang w:val="fr-FR"/>
      </w:rPr>
      <w:t>P</w:t>
    </w:r>
    <w:r w:rsidRPr="00DF11F6">
      <w:rPr>
        <w:rFonts w:ascii="Optima" w:hAnsi="Optima"/>
        <w:color w:val="000000"/>
        <w:sz w:val="16"/>
        <w:szCs w:val="16"/>
        <w:lang w:val="fr-FR"/>
      </w:rPr>
      <w:t>: (07) 3899 504</w:t>
    </w:r>
    <w:r w:rsidR="001F32F2">
      <w:rPr>
        <w:rFonts w:ascii="Optima" w:hAnsi="Optima"/>
        <w:color w:val="000000"/>
        <w:sz w:val="16"/>
        <w:szCs w:val="16"/>
        <w:lang w:val="fr-FR"/>
      </w:rPr>
      <w:t>1</w:t>
    </w:r>
    <w:r w:rsidRPr="00DF11F6">
      <w:rPr>
        <w:rFonts w:ascii="Optima" w:hAnsi="Optima"/>
        <w:color w:val="000000"/>
        <w:sz w:val="16"/>
        <w:szCs w:val="16"/>
        <w:lang w:val="fr-FR"/>
      </w:rPr>
      <w:t xml:space="preserve"> </w:t>
    </w:r>
    <w:r w:rsidR="00996482">
      <w:rPr>
        <w:rFonts w:ascii="Optima" w:hAnsi="Optima"/>
        <w:color w:val="000000"/>
        <w:sz w:val="16"/>
        <w:szCs w:val="16"/>
        <w:lang w:val="fr-FR"/>
      </w:rPr>
      <w:tab/>
    </w:r>
    <w:r w:rsidRPr="00DF11F6">
      <w:rPr>
        <w:rFonts w:ascii="Optima" w:hAnsi="Optima"/>
        <w:color w:val="000000"/>
        <w:sz w:val="16"/>
        <w:szCs w:val="16"/>
        <w:lang w:val="fr-FR"/>
      </w:rPr>
      <w:t xml:space="preserve">E: </w:t>
    </w:r>
    <w:hyperlink r:id="rId1" w:history="1">
      <w:r w:rsidR="00996482" w:rsidRPr="00CF0FEB">
        <w:rPr>
          <w:rStyle w:val="Hyperlink"/>
          <w:rFonts w:ascii="Optima" w:hAnsi="Optima"/>
          <w:sz w:val="16"/>
          <w:szCs w:val="16"/>
          <w:lang w:val="fr-FR"/>
        </w:rPr>
        <w:t>intake@gallangplace.org.au</w:t>
      </w:r>
    </w:hyperlink>
    <w:bookmarkStart w:id="1" w:name="OLE_LINK3"/>
    <w:r w:rsidR="00996482">
      <w:rPr>
        <w:rFonts w:ascii="Optima" w:hAnsi="Optima"/>
        <w:sz w:val="16"/>
        <w:szCs w:val="16"/>
      </w:rPr>
      <w:tab/>
    </w:r>
    <w:r w:rsidR="00996482">
      <w:rPr>
        <w:rFonts w:ascii="Optima" w:hAnsi="Optima"/>
        <w:sz w:val="16"/>
        <w:szCs w:val="16"/>
      </w:rPr>
      <w:tab/>
      <w:t>A</w:t>
    </w:r>
    <w:r w:rsidRPr="00033A53">
      <w:rPr>
        <w:rFonts w:ascii="Optima" w:hAnsi="Optima"/>
        <w:sz w:val="16"/>
        <w:szCs w:val="16"/>
      </w:rPr>
      <w:t>.B.N. 71 168 539 263 ICN 2076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473A4" w14:textId="77777777" w:rsidR="00C24549" w:rsidRDefault="00C24549">
      <w:r>
        <w:separator/>
      </w:r>
    </w:p>
  </w:footnote>
  <w:footnote w:type="continuationSeparator" w:id="0">
    <w:p w14:paraId="62EA951A" w14:textId="77777777" w:rsidR="00C24549" w:rsidRDefault="00C24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6A1E9" w14:textId="77777777" w:rsidR="00730A20" w:rsidRDefault="00730A20" w:rsidP="00996482">
    <w:pPr>
      <w:pStyle w:val="Header"/>
    </w:pPr>
  </w:p>
  <w:p w14:paraId="240CF1CD" w14:textId="63676125" w:rsidR="00996482" w:rsidRDefault="00996482" w:rsidP="009964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A784D9" wp14:editId="47B19466">
          <wp:simplePos x="0" y="0"/>
          <wp:positionH relativeFrom="column">
            <wp:posOffset>1</wp:posOffset>
          </wp:positionH>
          <wp:positionV relativeFrom="paragraph">
            <wp:posOffset>29210</wp:posOffset>
          </wp:positionV>
          <wp:extent cx="2228850" cy="790965"/>
          <wp:effectExtent l="0" t="0" r="0" b="0"/>
          <wp:wrapNone/>
          <wp:docPr id="1218753701" name="Picture 1218753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llang ATSIC landscape 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4167" cy="796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DE311" w14:textId="447F3C41" w:rsidR="00996482" w:rsidRDefault="00996482" w:rsidP="00996482">
    <w:pPr>
      <w:pStyle w:val="Header"/>
    </w:pPr>
  </w:p>
  <w:p w14:paraId="28A62EFB" w14:textId="3AB6F9E8" w:rsidR="00996482" w:rsidRPr="009576F1" w:rsidRDefault="00996482" w:rsidP="00996482">
    <w:pPr>
      <w:jc w:val="center"/>
      <w:rPr>
        <w:rFonts w:ascii="Optima" w:hAnsi="Optima"/>
        <w:b/>
        <w:bCs/>
        <w:caps/>
        <w:color w:val="000000"/>
        <w:sz w:val="36"/>
        <w:szCs w:val="36"/>
      </w:rPr>
    </w:pP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rPr>
        <w:rFonts w:ascii="Optima" w:hAnsi="Optima"/>
        <w:b/>
        <w:bCs/>
        <w:caps/>
        <w:color w:val="000000"/>
        <w:sz w:val="36"/>
        <w:szCs w:val="36"/>
      </w:rPr>
      <w:t>Intake Form</w:t>
    </w:r>
  </w:p>
  <w:p w14:paraId="4CB78405" w14:textId="1C3AF626" w:rsidR="00996482" w:rsidRPr="00996482" w:rsidRDefault="00996482" w:rsidP="00996482">
    <w:pPr>
      <w:ind w:left="9360"/>
      <w:jc w:val="center"/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</w:pPr>
    <w:r w:rsidRPr="00996482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v</w:t>
    </w:r>
    <w:proofErr w:type="gramStart"/>
    <w:r w:rsidR="00730A20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 xml:space="preserve">6 </w:t>
    </w:r>
    <w:r w:rsidR="00EF4A88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 xml:space="preserve"> </w:t>
    </w:r>
    <w:r w:rsidR="00F62724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02</w:t>
    </w:r>
    <w:proofErr w:type="gramEnd"/>
    <w:r w:rsidR="006B7459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/</w:t>
    </w:r>
    <w:r w:rsidR="00F62724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05</w:t>
    </w:r>
    <w:r w:rsidR="006B7459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/202</w:t>
    </w:r>
    <w:r w:rsidR="00F62724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5</w:t>
    </w:r>
  </w:p>
  <w:p w14:paraId="2D92697C" w14:textId="4B4B73CC" w:rsidR="00815211" w:rsidRPr="004513FA" w:rsidRDefault="00815211" w:rsidP="00996482">
    <w:pPr>
      <w:pStyle w:val="Header"/>
      <w:tabs>
        <w:tab w:val="clear" w:pos="8640"/>
        <w:tab w:val="left" w:pos="6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47E8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546CD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FCE89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2AC7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53C67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34F3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820C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2EC4F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D90A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9C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866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375D7"/>
    <w:multiLevelType w:val="hybridMultilevel"/>
    <w:tmpl w:val="261EC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7328D"/>
    <w:multiLevelType w:val="multilevel"/>
    <w:tmpl w:val="9892ABE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30C04"/>
    <w:multiLevelType w:val="hybridMultilevel"/>
    <w:tmpl w:val="AAFAE0FC"/>
    <w:lvl w:ilvl="0" w:tplc="6B2A9DD0">
      <w:start w:val="48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1F039F8"/>
    <w:multiLevelType w:val="hybridMultilevel"/>
    <w:tmpl w:val="A790BA0E"/>
    <w:lvl w:ilvl="0" w:tplc="43A8CECA"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169AB"/>
    <w:multiLevelType w:val="hybridMultilevel"/>
    <w:tmpl w:val="4C7A4612"/>
    <w:lvl w:ilvl="0" w:tplc="59324836">
      <w:start w:val="3"/>
      <w:numFmt w:val="lowerRoman"/>
      <w:lvlText w:val="(%1)"/>
      <w:lvlJc w:val="left"/>
      <w:pPr>
        <w:ind w:left="29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6" w15:restartNumberingAfterBreak="0">
    <w:nsid w:val="297813CD"/>
    <w:multiLevelType w:val="singleLevel"/>
    <w:tmpl w:val="93CEE4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B94B1B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8016361"/>
    <w:multiLevelType w:val="singleLevel"/>
    <w:tmpl w:val="A788954C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9" w15:restartNumberingAfterBreak="0">
    <w:nsid w:val="63B14C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4013D66"/>
    <w:multiLevelType w:val="multilevel"/>
    <w:tmpl w:val="D7184FA8"/>
    <w:lvl w:ilvl="0">
      <w:start w:val="1"/>
      <w:numFmt w:val="lowerRoman"/>
      <w:lvlText w:val="(%1)"/>
      <w:lvlJc w:val="left"/>
      <w:pPr>
        <w:ind w:left="291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70" w:hanging="360"/>
      </w:pPr>
    </w:lvl>
    <w:lvl w:ilvl="2">
      <w:start w:val="1"/>
      <w:numFmt w:val="lowerRoman"/>
      <w:lvlText w:val="%3."/>
      <w:lvlJc w:val="right"/>
      <w:pPr>
        <w:ind w:left="3990" w:hanging="180"/>
      </w:pPr>
    </w:lvl>
    <w:lvl w:ilvl="3">
      <w:start w:val="1"/>
      <w:numFmt w:val="decimal"/>
      <w:lvlText w:val="%4."/>
      <w:lvlJc w:val="left"/>
      <w:pPr>
        <w:ind w:left="4710" w:hanging="360"/>
      </w:pPr>
    </w:lvl>
    <w:lvl w:ilvl="4">
      <w:start w:val="1"/>
      <w:numFmt w:val="lowerLetter"/>
      <w:lvlText w:val="%5."/>
      <w:lvlJc w:val="left"/>
      <w:pPr>
        <w:ind w:left="5430" w:hanging="360"/>
      </w:pPr>
    </w:lvl>
    <w:lvl w:ilvl="5">
      <w:start w:val="1"/>
      <w:numFmt w:val="lowerRoman"/>
      <w:lvlText w:val="%6."/>
      <w:lvlJc w:val="right"/>
      <w:pPr>
        <w:ind w:left="6150" w:hanging="180"/>
      </w:pPr>
    </w:lvl>
    <w:lvl w:ilvl="6">
      <w:start w:val="1"/>
      <w:numFmt w:val="decimal"/>
      <w:lvlText w:val="%7."/>
      <w:lvlJc w:val="left"/>
      <w:pPr>
        <w:ind w:left="6870" w:hanging="360"/>
      </w:pPr>
    </w:lvl>
    <w:lvl w:ilvl="7">
      <w:start w:val="1"/>
      <w:numFmt w:val="lowerLetter"/>
      <w:lvlText w:val="%8."/>
      <w:lvlJc w:val="left"/>
      <w:pPr>
        <w:ind w:left="7590" w:hanging="360"/>
      </w:pPr>
    </w:lvl>
    <w:lvl w:ilvl="8">
      <w:start w:val="1"/>
      <w:numFmt w:val="lowerRoman"/>
      <w:lvlText w:val="%9."/>
      <w:lvlJc w:val="right"/>
      <w:pPr>
        <w:ind w:left="8310" w:hanging="180"/>
      </w:pPr>
    </w:lvl>
  </w:abstractNum>
  <w:abstractNum w:abstractNumId="21" w15:restartNumberingAfterBreak="0">
    <w:nsid w:val="66E94244"/>
    <w:multiLevelType w:val="singleLevel"/>
    <w:tmpl w:val="DD4645F8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2" w15:restartNumberingAfterBreak="0">
    <w:nsid w:val="6D616A7C"/>
    <w:multiLevelType w:val="hybridMultilevel"/>
    <w:tmpl w:val="9892ABE2"/>
    <w:lvl w:ilvl="0" w:tplc="AF2816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D0BC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C6D481E"/>
    <w:multiLevelType w:val="singleLevel"/>
    <w:tmpl w:val="C8FC2462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num w:numId="1" w16cid:durableId="1298144046">
    <w:abstractNumId w:val="16"/>
  </w:num>
  <w:num w:numId="2" w16cid:durableId="1393188915">
    <w:abstractNumId w:val="21"/>
  </w:num>
  <w:num w:numId="3" w16cid:durableId="637223225">
    <w:abstractNumId w:val="18"/>
  </w:num>
  <w:num w:numId="4" w16cid:durableId="1002197298">
    <w:abstractNumId w:val="24"/>
  </w:num>
  <w:num w:numId="5" w16cid:durableId="1838225246">
    <w:abstractNumId w:val="19"/>
  </w:num>
  <w:num w:numId="6" w16cid:durableId="748111250">
    <w:abstractNumId w:val="23"/>
  </w:num>
  <w:num w:numId="7" w16cid:durableId="927999476">
    <w:abstractNumId w:val="17"/>
  </w:num>
  <w:num w:numId="8" w16cid:durableId="1473210793">
    <w:abstractNumId w:val="15"/>
  </w:num>
  <w:num w:numId="9" w16cid:durableId="557320183">
    <w:abstractNumId w:val="11"/>
  </w:num>
  <w:num w:numId="10" w16cid:durableId="1000691416">
    <w:abstractNumId w:val="20"/>
  </w:num>
  <w:num w:numId="11" w16cid:durableId="712728405">
    <w:abstractNumId w:val="22"/>
  </w:num>
  <w:num w:numId="12" w16cid:durableId="196938534">
    <w:abstractNumId w:val="12"/>
  </w:num>
  <w:num w:numId="13" w16cid:durableId="1224947583">
    <w:abstractNumId w:val="10"/>
  </w:num>
  <w:num w:numId="14" w16cid:durableId="1480270919">
    <w:abstractNumId w:val="8"/>
  </w:num>
  <w:num w:numId="15" w16cid:durableId="1703438954">
    <w:abstractNumId w:val="7"/>
  </w:num>
  <w:num w:numId="16" w16cid:durableId="1894080437">
    <w:abstractNumId w:val="6"/>
  </w:num>
  <w:num w:numId="17" w16cid:durableId="1838425089">
    <w:abstractNumId w:val="5"/>
  </w:num>
  <w:num w:numId="18" w16cid:durableId="683483649">
    <w:abstractNumId w:val="9"/>
  </w:num>
  <w:num w:numId="19" w16cid:durableId="867764502">
    <w:abstractNumId w:val="4"/>
  </w:num>
  <w:num w:numId="20" w16cid:durableId="1078405584">
    <w:abstractNumId w:val="3"/>
  </w:num>
  <w:num w:numId="21" w16cid:durableId="1680086327">
    <w:abstractNumId w:val="2"/>
  </w:num>
  <w:num w:numId="22" w16cid:durableId="1660039459">
    <w:abstractNumId w:val="1"/>
  </w:num>
  <w:num w:numId="23" w16cid:durableId="1284116931">
    <w:abstractNumId w:val="0"/>
  </w:num>
  <w:num w:numId="24" w16cid:durableId="470750359">
    <w:abstractNumId w:val="13"/>
  </w:num>
  <w:num w:numId="25" w16cid:durableId="5328098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64"/>
    <w:rsid w:val="00000561"/>
    <w:rsid w:val="00000861"/>
    <w:rsid w:val="00002393"/>
    <w:rsid w:val="0000465B"/>
    <w:rsid w:val="0003105C"/>
    <w:rsid w:val="00033A53"/>
    <w:rsid w:val="00040E7E"/>
    <w:rsid w:val="00053D9F"/>
    <w:rsid w:val="00054AFF"/>
    <w:rsid w:val="00064681"/>
    <w:rsid w:val="0007073D"/>
    <w:rsid w:val="00071161"/>
    <w:rsid w:val="00071737"/>
    <w:rsid w:val="00072BC4"/>
    <w:rsid w:val="00072FFA"/>
    <w:rsid w:val="0008124E"/>
    <w:rsid w:val="0008259A"/>
    <w:rsid w:val="0008372A"/>
    <w:rsid w:val="00084A1E"/>
    <w:rsid w:val="00086B50"/>
    <w:rsid w:val="000875D7"/>
    <w:rsid w:val="000A00CC"/>
    <w:rsid w:val="000A3D6B"/>
    <w:rsid w:val="000A45DC"/>
    <w:rsid w:val="000A47AF"/>
    <w:rsid w:val="000A6E97"/>
    <w:rsid w:val="000B235D"/>
    <w:rsid w:val="000C13F5"/>
    <w:rsid w:val="000D105B"/>
    <w:rsid w:val="000D1EED"/>
    <w:rsid w:val="000E7DAD"/>
    <w:rsid w:val="0010105E"/>
    <w:rsid w:val="001015B0"/>
    <w:rsid w:val="001216C5"/>
    <w:rsid w:val="00125AF9"/>
    <w:rsid w:val="00126987"/>
    <w:rsid w:val="001312DA"/>
    <w:rsid w:val="00137F9D"/>
    <w:rsid w:val="00152350"/>
    <w:rsid w:val="00167365"/>
    <w:rsid w:val="00170F3F"/>
    <w:rsid w:val="00176D81"/>
    <w:rsid w:val="00186135"/>
    <w:rsid w:val="00187E94"/>
    <w:rsid w:val="00194F12"/>
    <w:rsid w:val="001A3429"/>
    <w:rsid w:val="001A5223"/>
    <w:rsid w:val="001A6C09"/>
    <w:rsid w:val="001C68D0"/>
    <w:rsid w:val="001D4DD1"/>
    <w:rsid w:val="001E5F06"/>
    <w:rsid w:val="001E6ECA"/>
    <w:rsid w:val="001F32F2"/>
    <w:rsid w:val="00206277"/>
    <w:rsid w:val="00221143"/>
    <w:rsid w:val="002401A7"/>
    <w:rsid w:val="002421E4"/>
    <w:rsid w:val="00245045"/>
    <w:rsid w:val="0024532B"/>
    <w:rsid w:val="00247637"/>
    <w:rsid w:val="002518D8"/>
    <w:rsid w:val="00252FF7"/>
    <w:rsid w:val="002550AD"/>
    <w:rsid w:val="00255FEB"/>
    <w:rsid w:val="00262310"/>
    <w:rsid w:val="00263BD9"/>
    <w:rsid w:val="0026784A"/>
    <w:rsid w:val="00271679"/>
    <w:rsid w:val="00277587"/>
    <w:rsid w:val="002843C5"/>
    <w:rsid w:val="002B0972"/>
    <w:rsid w:val="002B1D6C"/>
    <w:rsid w:val="002B4B00"/>
    <w:rsid w:val="002C0A0B"/>
    <w:rsid w:val="002C5970"/>
    <w:rsid w:val="002D05CD"/>
    <w:rsid w:val="002D561C"/>
    <w:rsid w:val="002E2D31"/>
    <w:rsid w:val="002E4D5C"/>
    <w:rsid w:val="002F257F"/>
    <w:rsid w:val="002F350B"/>
    <w:rsid w:val="002F3B58"/>
    <w:rsid w:val="00301955"/>
    <w:rsid w:val="00306D3E"/>
    <w:rsid w:val="00325D19"/>
    <w:rsid w:val="003320C5"/>
    <w:rsid w:val="00340D84"/>
    <w:rsid w:val="003412A1"/>
    <w:rsid w:val="00343550"/>
    <w:rsid w:val="00343C47"/>
    <w:rsid w:val="00346295"/>
    <w:rsid w:val="00346AF8"/>
    <w:rsid w:val="00350686"/>
    <w:rsid w:val="003510D0"/>
    <w:rsid w:val="0036759B"/>
    <w:rsid w:val="00371C90"/>
    <w:rsid w:val="00372FFA"/>
    <w:rsid w:val="00375CF7"/>
    <w:rsid w:val="003837C7"/>
    <w:rsid w:val="00384687"/>
    <w:rsid w:val="00390942"/>
    <w:rsid w:val="00395CA5"/>
    <w:rsid w:val="00396E84"/>
    <w:rsid w:val="003B04E5"/>
    <w:rsid w:val="003B05CE"/>
    <w:rsid w:val="003B0786"/>
    <w:rsid w:val="003B5F45"/>
    <w:rsid w:val="003C075B"/>
    <w:rsid w:val="003C7359"/>
    <w:rsid w:val="003D2501"/>
    <w:rsid w:val="003D707E"/>
    <w:rsid w:val="003E0DA7"/>
    <w:rsid w:val="003E1B8B"/>
    <w:rsid w:val="003E5E7D"/>
    <w:rsid w:val="003F02FD"/>
    <w:rsid w:val="003F0AD8"/>
    <w:rsid w:val="003F4BEC"/>
    <w:rsid w:val="003F6597"/>
    <w:rsid w:val="00405CEB"/>
    <w:rsid w:val="00406D6A"/>
    <w:rsid w:val="00410477"/>
    <w:rsid w:val="00412ABF"/>
    <w:rsid w:val="00414D1A"/>
    <w:rsid w:val="004174AF"/>
    <w:rsid w:val="004179DC"/>
    <w:rsid w:val="004331F8"/>
    <w:rsid w:val="00435330"/>
    <w:rsid w:val="00445237"/>
    <w:rsid w:val="004513FA"/>
    <w:rsid w:val="00460812"/>
    <w:rsid w:val="00462F8C"/>
    <w:rsid w:val="004808BC"/>
    <w:rsid w:val="00487CD3"/>
    <w:rsid w:val="004903FC"/>
    <w:rsid w:val="004A22C6"/>
    <w:rsid w:val="004C0C16"/>
    <w:rsid w:val="004C6B05"/>
    <w:rsid w:val="004D4BF2"/>
    <w:rsid w:val="004E6390"/>
    <w:rsid w:val="004F1F1E"/>
    <w:rsid w:val="005022C8"/>
    <w:rsid w:val="0050338B"/>
    <w:rsid w:val="00505FB0"/>
    <w:rsid w:val="005126FF"/>
    <w:rsid w:val="00523088"/>
    <w:rsid w:val="00525E33"/>
    <w:rsid w:val="005268CB"/>
    <w:rsid w:val="005306B3"/>
    <w:rsid w:val="00530DF0"/>
    <w:rsid w:val="00532982"/>
    <w:rsid w:val="00532A03"/>
    <w:rsid w:val="00533183"/>
    <w:rsid w:val="005406F3"/>
    <w:rsid w:val="005418B4"/>
    <w:rsid w:val="005439EB"/>
    <w:rsid w:val="005446E6"/>
    <w:rsid w:val="00572DE5"/>
    <w:rsid w:val="00575A43"/>
    <w:rsid w:val="005931A1"/>
    <w:rsid w:val="00594104"/>
    <w:rsid w:val="005A5F4E"/>
    <w:rsid w:val="005B5BFD"/>
    <w:rsid w:val="005B6D18"/>
    <w:rsid w:val="005C5080"/>
    <w:rsid w:val="005C554D"/>
    <w:rsid w:val="005C7FD6"/>
    <w:rsid w:val="005E3CA5"/>
    <w:rsid w:val="005E75C9"/>
    <w:rsid w:val="006012CE"/>
    <w:rsid w:val="0060148B"/>
    <w:rsid w:val="00605091"/>
    <w:rsid w:val="00605B62"/>
    <w:rsid w:val="00610F87"/>
    <w:rsid w:val="0061314D"/>
    <w:rsid w:val="00636CC2"/>
    <w:rsid w:val="00637959"/>
    <w:rsid w:val="006528D7"/>
    <w:rsid w:val="00667FA5"/>
    <w:rsid w:val="00675D6B"/>
    <w:rsid w:val="00677DB5"/>
    <w:rsid w:val="006939C0"/>
    <w:rsid w:val="00697CC7"/>
    <w:rsid w:val="006A5B6A"/>
    <w:rsid w:val="006A7F6F"/>
    <w:rsid w:val="006B62B1"/>
    <w:rsid w:val="006B7459"/>
    <w:rsid w:val="006C040B"/>
    <w:rsid w:val="006D4822"/>
    <w:rsid w:val="006D7D0B"/>
    <w:rsid w:val="006E4A87"/>
    <w:rsid w:val="006E5666"/>
    <w:rsid w:val="006F1E61"/>
    <w:rsid w:val="006F5E6D"/>
    <w:rsid w:val="0070718A"/>
    <w:rsid w:val="00712B44"/>
    <w:rsid w:val="00722709"/>
    <w:rsid w:val="007254C0"/>
    <w:rsid w:val="0073009E"/>
    <w:rsid w:val="00730A20"/>
    <w:rsid w:val="00735E21"/>
    <w:rsid w:val="00737120"/>
    <w:rsid w:val="007439D4"/>
    <w:rsid w:val="00744D45"/>
    <w:rsid w:val="00746653"/>
    <w:rsid w:val="0075362B"/>
    <w:rsid w:val="00763E9C"/>
    <w:rsid w:val="00765180"/>
    <w:rsid w:val="00766054"/>
    <w:rsid w:val="00767670"/>
    <w:rsid w:val="00767C5A"/>
    <w:rsid w:val="00771130"/>
    <w:rsid w:val="00771E73"/>
    <w:rsid w:val="007767DA"/>
    <w:rsid w:val="00781D9C"/>
    <w:rsid w:val="00782E91"/>
    <w:rsid w:val="007868DB"/>
    <w:rsid w:val="007A46C1"/>
    <w:rsid w:val="007B5A69"/>
    <w:rsid w:val="007C4799"/>
    <w:rsid w:val="007D1A94"/>
    <w:rsid w:val="007E244D"/>
    <w:rsid w:val="007E2920"/>
    <w:rsid w:val="007E29CB"/>
    <w:rsid w:val="007E4660"/>
    <w:rsid w:val="007E6804"/>
    <w:rsid w:val="007F4449"/>
    <w:rsid w:val="007F58F1"/>
    <w:rsid w:val="0080304C"/>
    <w:rsid w:val="00815211"/>
    <w:rsid w:val="00815E24"/>
    <w:rsid w:val="00847F3E"/>
    <w:rsid w:val="00851638"/>
    <w:rsid w:val="00851A95"/>
    <w:rsid w:val="008577C3"/>
    <w:rsid w:val="00871A7F"/>
    <w:rsid w:val="008729B4"/>
    <w:rsid w:val="00882CA9"/>
    <w:rsid w:val="00883505"/>
    <w:rsid w:val="00894E86"/>
    <w:rsid w:val="008A0B6F"/>
    <w:rsid w:val="008A0CCD"/>
    <w:rsid w:val="008B025E"/>
    <w:rsid w:val="008B1E05"/>
    <w:rsid w:val="008B51FB"/>
    <w:rsid w:val="008B5F64"/>
    <w:rsid w:val="008D64AA"/>
    <w:rsid w:val="008E488B"/>
    <w:rsid w:val="008F0E46"/>
    <w:rsid w:val="008F5297"/>
    <w:rsid w:val="00921027"/>
    <w:rsid w:val="00921856"/>
    <w:rsid w:val="00953DD2"/>
    <w:rsid w:val="009576F1"/>
    <w:rsid w:val="00957D2A"/>
    <w:rsid w:val="00960B20"/>
    <w:rsid w:val="00964175"/>
    <w:rsid w:val="00974A77"/>
    <w:rsid w:val="00977F24"/>
    <w:rsid w:val="009806C7"/>
    <w:rsid w:val="00983241"/>
    <w:rsid w:val="00991216"/>
    <w:rsid w:val="00996482"/>
    <w:rsid w:val="00996629"/>
    <w:rsid w:val="00997D71"/>
    <w:rsid w:val="009A0233"/>
    <w:rsid w:val="009A166A"/>
    <w:rsid w:val="009A3B52"/>
    <w:rsid w:val="009A5DB0"/>
    <w:rsid w:val="009A6176"/>
    <w:rsid w:val="009C1C80"/>
    <w:rsid w:val="009C367A"/>
    <w:rsid w:val="009E479C"/>
    <w:rsid w:val="009E4DA7"/>
    <w:rsid w:val="00A01B0F"/>
    <w:rsid w:val="00A1019E"/>
    <w:rsid w:val="00A10CAB"/>
    <w:rsid w:val="00A13644"/>
    <w:rsid w:val="00A20690"/>
    <w:rsid w:val="00A231E4"/>
    <w:rsid w:val="00A3074A"/>
    <w:rsid w:val="00A3195D"/>
    <w:rsid w:val="00A33F03"/>
    <w:rsid w:val="00A41B0C"/>
    <w:rsid w:val="00A525AB"/>
    <w:rsid w:val="00A63E29"/>
    <w:rsid w:val="00A65357"/>
    <w:rsid w:val="00A676E4"/>
    <w:rsid w:val="00A71530"/>
    <w:rsid w:val="00A75A5F"/>
    <w:rsid w:val="00A76F0A"/>
    <w:rsid w:val="00A7728A"/>
    <w:rsid w:val="00A83DFA"/>
    <w:rsid w:val="00AB676C"/>
    <w:rsid w:val="00AC18AF"/>
    <w:rsid w:val="00AE24E5"/>
    <w:rsid w:val="00AE5812"/>
    <w:rsid w:val="00AE6232"/>
    <w:rsid w:val="00AF357E"/>
    <w:rsid w:val="00AF66C8"/>
    <w:rsid w:val="00B0339E"/>
    <w:rsid w:val="00B11DC7"/>
    <w:rsid w:val="00B25842"/>
    <w:rsid w:val="00B318D1"/>
    <w:rsid w:val="00B61426"/>
    <w:rsid w:val="00B63F17"/>
    <w:rsid w:val="00B76EAE"/>
    <w:rsid w:val="00B80E69"/>
    <w:rsid w:val="00B818E8"/>
    <w:rsid w:val="00B864B5"/>
    <w:rsid w:val="00B918C8"/>
    <w:rsid w:val="00BA424B"/>
    <w:rsid w:val="00BB0134"/>
    <w:rsid w:val="00BB2CB7"/>
    <w:rsid w:val="00BC2DF8"/>
    <w:rsid w:val="00BC3F51"/>
    <w:rsid w:val="00BC456C"/>
    <w:rsid w:val="00BD1466"/>
    <w:rsid w:val="00BD2BDB"/>
    <w:rsid w:val="00BD4554"/>
    <w:rsid w:val="00BD4FE6"/>
    <w:rsid w:val="00BD6482"/>
    <w:rsid w:val="00BD771E"/>
    <w:rsid w:val="00BE0AB9"/>
    <w:rsid w:val="00BE226D"/>
    <w:rsid w:val="00BE25FB"/>
    <w:rsid w:val="00BF0C0E"/>
    <w:rsid w:val="00BF4DAC"/>
    <w:rsid w:val="00C0641A"/>
    <w:rsid w:val="00C1309F"/>
    <w:rsid w:val="00C24549"/>
    <w:rsid w:val="00C24840"/>
    <w:rsid w:val="00C249F2"/>
    <w:rsid w:val="00C257EC"/>
    <w:rsid w:val="00C37300"/>
    <w:rsid w:val="00C556B4"/>
    <w:rsid w:val="00C64B67"/>
    <w:rsid w:val="00C76D99"/>
    <w:rsid w:val="00C81ECB"/>
    <w:rsid w:val="00C82FCD"/>
    <w:rsid w:val="00C85DB8"/>
    <w:rsid w:val="00C90833"/>
    <w:rsid w:val="00C915B0"/>
    <w:rsid w:val="00C96F66"/>
    <w:rsid w:val="00CA3690"/>
    <w:rsid w:val="00CB5AB6"/>
    <w:rsid w:val="00CC751D"/>
    <w:rsid w:val="00CD26AD"/>
    <w:rsid w:val="00CD2F6E"/>
    <w:rsid w:val="00CD40E6"/>
    <w:rsid w:val="00CE491E"/>
    <w:rsid w:val="00CE4AAD"/>
    <w:rsid w:val="00CE6822"/>
    <w:rsid w:val="00CF0E15"/>
    <w:rsid w:val="00CF4EB6"/>
    <w:rsid w:val="00D04851"/>
    <w:rsid w:val="00D222B0"/>
    <w:rsid w:val="00D22E7D"/>
    <w:rsid w:val="00D232D8"/>
    <w:rsid w:val="00D57987"/>
    <w:rsid w:val="00D6138E"/>
    <w:rsid w:val="00D62FB1"/>
    <w:rsid w:val="00D63191"/>
    <w:rsid w:val="00D713EB"/>
    <w:rsid w:val="00DA4A8C"/>
    <w:rsid w:val="00DB4475"/>
    <w:rsid w:val="00DC17D3"/>
    <w:rsid w:val="00DC554E"/>
    <w:rsid w:val="00DD3283"/>
    <w:rsid w:val="00DE7FE3"/>
    <w:rsid w:val="00DF11F6"/>
    <w:rsid w:val="00DF39A7"/>
    <w:rsid w:val="00E01990"/>
    <w:rsid w:val="00E045A5"/>
    <w:rsid w:val="00E06FEC"/>
    <w:rsid w:val="00E10D9C"/>
    <w:rsid w:val="00E1767C"/>
    <w:rsid w:val="00E250D7"/>
    <w:rsid w:val="00E25361"/>
    <w:rsid w:val="00E326FD"/>
    <w:rsid w:val="00E41B5A"/>
    <w:rsid w:val="00E44294"/>
    <w:rsid w:val="00E46080"/>
    <w:rsid w:val="00E617E2"/>
    <w:rsid w:val="00E61AE0"/>
    <w:rsid w:val="00E65A16"/>
    <w:rsid w:val="00E7670E"/>
    <w:rsid w:val="00E91131"/>
    <w:rsid w:val="00E91232"/>
    <w:rsid w:val="00EA043E"/>
    <w:rsid w:val="00EA15FC"/>
    <w:rsid w:val="00EA724B"/>
    <w:rsid w:val="00EA7D1F"/>
    <w:rsid w:val="00EB798E"/>
    <w:rsid w:val="00EC0F47"/>
    <w:rsid w:val="00EC2966"/>
    <w:rsid w:val="00EC46AD"/>
    <w:rsid w:val="00EC4A1E"/>
    <w:rsid w:val="00EE6374"/>
    <w:rsid w:val="00EF0623"/>
    <w:rsid w:val="00EF4970"/>
    <w:rsid w:val="00EF4A88"/>
    <w:rsid w:val="00F0468D"/>
    <w:rsid w:val="00F05AEB"/>
    <w:rsid w:val="00F075F8"/>
    <w:rsid w:val="00F2009C"/>
    <w:rsid w:val="00F30FD1"/>
    <w:rsid w:val="00F31422"/>
    <w:rsid w:val="00F319B7"/>
    <w:rsid w:val="00F31F17"/>
    <w:rsid w:val="00F37B2A"/>
    <w:rsid w:val="00F402B5"/>
    <w:rsid w:val="00F40D63"/>
    <w:rsid w:val="00F5015C"/>
    <w:rsid w:val="00F534F0"/>
    <w:rsid w:val="00F62724"/>
    <w:rsid w:val="00F70A66"/>
    <w:rsid w:val="00F73DB6"/>
    <w:rsid w:val="00F74BD2"/>
    <w:rsid w:val="00F7694E"/>
    <w:rsid w:val="00F82F93"/>
    <w:rsid w:val="00F94DA2"/>
    <w:rsid w:val="00FB56EB"/>
    <w:rsid w:val="00FB6CB1"/>
    <w:rsid w:val="00FB7FA1"/>
    <w:rsid w:val="00FD7BB0"/>
    <w:rsid w:val="00FE0685"/>
    <w:rsid w:val="00FE5A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3189FE"/>
  <w14:defaultImageDpi w14:val="300"/>
  <w15:docId w15:val="{AB357F4E-845F-FC46-846B-B93DFD2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450"/>
        <w:tab w:val="left" w:pos="3600"/>
        <w:tab w:val="left" w:pos="5580"/>
      </w:tabs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tabs>
        <w:tab w:val="left" w:pos="360"/>
      </w:tabs>
      <w:ind w:left="360" w:hanging="360"/>
    </w:pPr>
  </w:style>
  <w:style w:type="paragraph" w:styleId="BodyTextIndent2">
    <w:name w:val="Body Text Indent 2"/>
    <w:basedOn w:val="Normal"/>
    <w:pPr>
      <w:tabs>
        <w:tab w:val="left" w:pos="360"/>
        <w:tab w:val="left" w:pos="3600"/>
        <w:tab w:val="left" w:pos="5580"/>
      </w:tabs>
      <w:ind w:left="360" w:hanging="270"/>
    </w:pPr>
  </w:style>
  <w:style w:type="paragraph" w:styleId="BodyText">
    <w:name w:val="Body Text"/>
    <w:basedOn w:val="Normal"/>
    <w:link w:val="BodyTextChar"/>
    <w:rPr>
      <w:sz w:val="24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rsid w:val="00C479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4791E"/>
    <w:pPr>
      <w:tabs>
        <w:tab w:val="center" w:pos="4320"/>
        <w:tab w:val="right" w:pos="8640"/>
      </w:tabs>
    </w:pPr>
  </w:style>
  <w:style w:type="character" w:styleId="Hyperlink">
    <w:name w:val="Hyperlink"/>
    <w:rsid w:val="00C4791E"/>
    <w:rPr>
      <w:color w:val="0000FF"/>
      <w:u w:val="single"/>
    </w:rPr>
  </w:style>
  <w:style w:type="table" w:styleId="TableGrid">
    <w:name w:val="Table Grid"/>
    <w:basedOn w:val="TableNormal"/>
    <w:rsid w:val="0057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5666"/>
    <w:rPr>
      <w:rFonts w:ascii="Lucida Grande" w:hAnsi="Lucida Grande" w:cs="Lucida Grande"/>
      <w:sz w:val="18"/>
      <w:szCs w:val="18"/>
    </w:rPr>
  </w:style>
  <w:style w:type="character" w:customStyle="1" w:styleId="BodyTextChar">
    <w:name w:val="Body Text Char"/>
    <w:link w:val="BodyText"/>
    <w:rsid w:val="00F2009C"/>
    <w:rPr>
      <w:sz w:val="24"/>
      <w:lang w:val="en-AU"/>
    </w:rPr>
  </w:style>
  <w:style w:type="character" w:customStyle="1" w:styleId="BodyTextIndentChar">
    <w:name w:val="Body Text Indent Char"/>
    <w:link w:val="BodyTextIndent"/>
    <w:rsid w:val="00F2009C"/>
    <w:rPr>
      <w:lang w:val="en-AU"/>
    </w:rPr>
  </w:style>
  <w:style w:type="character" w:customStyle="1" w:styleId="BalloonTextChar">
    <w:name w:val="Balloon Text Char"/>
    <w:link w:val="BalloonText"/>
    <w:rsid w:val="006E5666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3A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064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641A"/>
  </w:style>
  <w:style w:type="character" w:customStyle="1" w:styleId="CommentTextChar">
    <w:name w:val="Comment Text Char"/>
    <w:basedOn w:val="DefaultParagraphFont"/>
    <w:link w:val="CommentText"/>
    <w:semiHidden/>
    <w:rsid w:val="00C0641A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6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641A"/>
    <w:rPr>
      <w:b/>
      <w:bCs/>
      <w:lang w:val="en-AU"/>
    </w:rPr>
  </w:style>
  <w:style w:type="paragraph" w:styleId="ListParagraph">
    <w:name w:val="List Paragraph"/>
    <w:basedOn w:val="Normal"/>
    <w:rsid w:val="001A522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513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ake@gallangplace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ake@gallangplace.org.a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5BE52EBF07E4087C4FC837936E393" ma:contentTypeVersion="0" ma:contentTypeDescription="Create a new document." ma:contentTypeScope="" ma:versionID="e77136c8c66ef67cf0f1635c5d4c18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11558c1fbae47336771d27ee15af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F2929-CE58-47B2-8EE5-FE40A2C60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7015F9-6530-4B49-8B0D-E61433B816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EB9D75-ED1F-474F-88AE-F334F4989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A7463B-7D8E-4230-BE93-10AC94C19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rhm</Company>
  <LinksUpToDate>false</LinksUpToDate>
  <CharactersWithSpaces>2968</CharactersWithSpaces>
  <SharedDoc>false</SharedDoc>
  <HLinks>
    <vt:vector size="6" baseType="variant">
      <vt:variant>
        <vt:i4>1835101</vt:i4>
      </vt:variant>
      <vt:variant>
        <vt:i4>-1</vt:i4>
      </vt:variant>
      <vt:variant>
        <vt:i4>2049</vt:i4>
      </vt:variant>
      <vt:variant>
        <vt:i4>1</vt:i4>
      </vt:variant>
      <vt:variant>
        <vt:lpwstr>GallangPlace_logo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Gallang Place</dc:creator>
  <cp:keywords/>
  <dc:description/>
  <cp:lastModifiedBy>Beryl Garrard</cp:lastModifiedBy>
  <cp:revision>2</cp:revision>
  <cp:lastPrinted>2025-05-27T02:23:00Z</cp:lastPrinted>
  <dcterms:created xsi:type="dcterms:W3CDTF">2025-05-27T02:32:00Z</dcterms:created>
  <dcterms:modified xsi:type="dcterms:W3CDTF">2025-05-27T02:32:00Z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0x0101003045BE52EBF07E4087C4FC837936E393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2024-02-19T04:03:28Z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2da2b672-e5dc-4199-a5b1-90aae9079f94</vt:lpwstr>
  </property>
  <property fmtid="{D5CDD505-2E9C-101B-9397-08002B2CF9AE}" pid="8" name="MSIP_Label_defa4170-0d19-0005-0004-bc88714345d2_ActionId">
    <vt:lpwstr>1fa5c269-1941-498e-88e5-a54a2f4b3b7b</vt:lpwstr>
  </property>
  <property fmtid="{D5CDD505-2E9C-101B-9397-08002B2CF9AE}" pid="9" name="MSIP_Label_defa4170-0d19-0005-0004-bc88714345d2_ContentBits">
    <vt:lpwstr>0</vt:lpwstr>
  </property>
</Properties>
</file>